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90" w:type="dxa"/>
        <w:tblInd w:w="-1168" w:type="dxa"/>
        <w:tblLook w:val="04A0"/>
      </w:tblPr>
      <w:tblGrid>
        <w:gridCol w:w="1220"/>
        <w:gridCol w:w="1122"/>
        <w:gridCol w:w="5465"/>
        <w:gridCol w:w="2983"/>
      </w:tblGrid>
      <w:tr w:rsidR="00847201" w:rsidTr="00A620A9">
        <w:tc>
          <w:tcPr>
            <w:tcW w:w="1220" w:type="dxa"/>
          </w:tcPr>
          <w:p w:rsidR="00847201" w:rsidRPr="00353233" w:rsidRDefault="00847201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22" w:type="dxa"/>
          </w:tcPr>
          <w:p w:rsidR="00847201" w:rsidRPr="00353233" w:rsidRDefault="00847201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465" w:type="dxa"/>
          </w:tcPr>
          <w:p w:rsidR="00847201" w:rsidRPr="00353233" w:rsidRDefault="00847201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3" w:type="dxa"/>
          </w:tcPr>
          <w:p w:rsidR="00847201" w:rsidRPr="00353233" w:rsidRDefault="00847201" w:rsidP="00847201">
            <w:pPr>
              <w:ind w:left="1042"/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847201" w:rsidTr="00A620A9">
        <w:tc>
          <w:tcPr>
            <w:tcW w:w="10790" w:type="dxa"/>
            <w:gridSpan w:val="4"/>
          </w:tcPr>
          <w:p w:rsidR="00847201" w:rsidRPr="00156A08" w:rsidRDefault="00A44664" w:rsidP="00847201">
            <w:pPr>
              <w:ind w:left="1042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в сфере дорожного движения</w:t>
            </w:r>
          </w:p>
        </w:tc>
      </w:tr>
      <w:tr w:rsidR="00156A08" w:rsidTr="00A620A9">
        <w:tc>
          <w:tcPr>
            <w:tcW w:w="1220" w:type="dxa"/>
            <w:vMerge w:val="restart"/>
          </w:tcPr>
          <w:p w:rsidR="00156A08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1</w:t>
            </w:r>
          </w:p>
          <w:p w:rsidR="00156A08" w:rsidRPr="00353233" w:rsidRDefault="00156A08" w:rsidP="0070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Законодательство, определяющее правовые основы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обеспечения безопасности дорожного движения и 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регулирующее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отношения в сфере взаимодействия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общества и природы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2983" w:type="dxa"/>
            <w:vMerge w:val="restart"/>
          </w:tcPr>
          <w:p w:rsidR="00156A08" w:rsidRPr="00A44664" w:rsidRDefault="00CB4E60" w:rsidP="007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 w:rsidP="0070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Федерации, устанавливающее ответственность за нарушение в сфере дорожного движения. Правило оформления документов при ДТП без участия сотрудников Госавтоинспекции.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2983" w:type="dxa"/>
            <w:vMerge/>
          </w:tcPr>
          <w:p w:rsidR="00156A08" w:rsidRDefault="00156A08" w:rsidP="00701AA6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 w:rsidP="0070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Федерации, устанавливающее ответственность за нарушение в сфере дорожного движения. Правило оформления документов при ДТП без участия сотрудников Госавтоинспекции.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2983" w:type="dxa"/>
            <w:vMerge/>
          </w:tcPr>
          <w:p w:rsidR="00156A08" w:rsidRDefault="00156A08" w:rsidP="00701AA6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 w:rsidP="0070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Федерации, устанавливающее ответственность за нарушение в сфере дорожного движения. Правило оформления документов при ДТП без участия сотрудников Госавтоинспекции.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2983" w:type="dxa"/>
            <w:vMerge/>
          </w:tcPr>
          <w:p w:rsidR="00156A08" w:rsidRDefault="00156A08" w:rsidP="00701AA6"/>
        </w:tc>
      </w:tr>
      <w:tr w:rsidR="00156A08" w:rsidTr="00A620A9">
        <w:tc>
          <w:tcPr>
            <w:tcW w:w="1220" w:type="dxa"/>
            <w:vMerge w:val="restart"/>
          </w:tcPr>
          <w:p w:rsidR="00156A08" w:rsidRPr="00353233" w:rsidRDefault="00A44664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положения, основные понятия и термины, 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используемые в Правилах дорожного движения</w:t>
            </w:r>
            <w:proofErr w:type="gramEnd"/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положения, основные понятия и термины, 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используемые в Правилах дорожного движения</w:t>
            </w:r>
            <w:proofErr w:type="gramEnd"/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участников дорожного движения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1.4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участников дорожного движения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1.4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A44664" w:rsidTr="00A620A9">
        <w:tc>
          <w:tcPr>
            <w:tcW w:w="1220" w:type="dxa"/>
            <w:vMerge w:val="restart"/>
          </w:tcPr>
          <w:p w:rsidR="00A44664" w:rsidRPr="00353233" w:rsidRDefault="00A44664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3</w:t>
            </w:r>
          </w:p>
        </w:tc>
        <w:tc>
          <w:tcPr>
            <w:tcW w:w="1122" w:type="dxa"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A44664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A44664" w:rsidRDefault="00A44664"/>
        </w:tc>
      </w:tr>
      <w:tr w:rsidR="00A44664" w:rsidTr="00A620A9">
        <w:tc>
          <w:tcPr>
            <w:tcW w:w="1220" w:type="dxa"/>
            <w:vMerge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A44664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A44664" w:rsidRDefault="00A44664"/>
        </w:tc>
      </w:tr>
      <w:tr w:rsidR="00A44664" w:rsidTr="00A620A9">
        <w:tc>
          <w:tcPr>
            <w:tcW w:w="1220" w:type="dxa"/>
            <w:vMerge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A44664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A44664" w:rsidRDefault="00A44664"/>
        </w:tc>
      </w:tr>
      <w:tr w:rsidR="00A44664" w:rsidTr="00A620A9">
        <w:tc>
          <w:tcPr>
            <w:tcW w:w="1220" w:type="dxa"/>
            <w:vMerge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A44664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A44664" w:rsidRDefault="00A44664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A44664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разметка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1.6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A44664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lastRenderedPageBreak/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F63359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6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1.8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1.8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1.8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1.8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F63359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7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дорожного движения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1.9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дорожного движения</w:t>
            </w:r>
          </w:p>
          <w:p w:rsidR="00156A08" w:rsidRDefault="00F63359" w:rsidP="00F63359">
            <w:r>
              <w:rPr>
                <w:rFonts w:ascii="Times New Roman" w:hAnsi="Times New Roman" w:cs="Times New Roman"/>
              </w:rPr>
              <w:t>Тема 1.9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F63359" w:rsidP="002C71B5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 xml:space="preserve">День </w:t>
            </w:r>
            <w:r w:rsidR="002C71B5" w:rsidRPr="00353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B70BCC" w:rsidTr="00A620A9">
        <w:tc>
          <w:tcPr>
            <w:tcW w:w="1220" w:type="dxa"/>
            <w:vMerge/>
          </w:tcPr>
          <w:p w:rsidR="00B70BCC" w:rsidRPr="00353233" w:rsidRDefault="00B70BC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70BCC" w:rsidRPr="00353233" w:rsidRDefault="00B70BCC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B70BCC" w:rsidRDefault="00B70BCC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B70BCC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B70BCC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2C71B5" w:rsidP="002C71B5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9</w:t>
            </w: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48454E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2C71B5" w:rsidTr="00A620A9">
        <w:tc>
          <w:tcPr>
            <w:tcW w:w="1220" w:type="dxa"/>
            <w:vMerge/>
          </w:tcPr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C71B5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2C71B5" w:rsidRDefault="002C71B5" w:rsidP="0048454E"/>
        </w:tc>
      </w:tr>
      <w:tr w:rsidR="002C71B5" w:rsidTr="00A620A9">
        <w:tc>
          <w:tcPr>
            <w:tcW w:w="1220" w:type="dxa"/>
            <w:vMerge/>
          </w:tcPr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C71B5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2C71B5" w:rsidRDefault="002C71B5" w:rsidP="0048454E"/>
        </w:tc>
      </w:tr>
      <w:tr w:rsidR="002C71B5" w:rsidTr="00A620A9">
        <w:tc>
          <w:tcPr>
            <w:tcW w:w="1220" w:type="dxa"/>
            <w:vMerge/>
          </w:tcPr>
          <w:p w:rsidR="002C71B5" w:rsidRPr="00353233" w:rsidRDefault="002C71B5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C71B5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2C71B5" w:rsidRDefault="002C71B5" w:rsidP="0048454E"/>
        </w:tc>
      </w:tr>
      <w:tr w:rsidR="002C71B5" w:rsidTr="00A620A9">
        <w:tc>
          <w:tcPr>
            <w:tcW w:w="1220" w:type="dxa"/>
            <w:vMerge/>
          </w:tcPr>
          <w:p w:rsidR="002C71B5" w:rsidRPr="00353233" w:rsidRDefault="002C71B5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C71B5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2C71B5" w:rsidRDefault="002C71B5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353233" w:rsidTr="00A620A9">
        <w:tc>
          <w:tcPr>
            <w:tcW w:w="1220" w:type="dxa"/>
            <w:vMerge w:val="restart"/>
          </w:tcPr>
          <w:p w:rsidR="00353233" w:rsidRPr="00353233" w:rsidRDefault="00353233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10</w:t>
            </w:r>
          </w:p>
        </w:tc>
        <w:tc>
          <w:tcPr>
            <w:tcW w:w="1122" w:type="dxa"/>
          </w:tcPr>
          <w:p w:rsidR="00353233" w:rsidRPr="00353233" w:rsidRDefault="00353233" w:rsidP="00717C9F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использования внешних световых приборов и звуковых сигналов</w:t>
            </w:r>
          </w:p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1.12</w:t>
            </w:r>
          </w:p>
        </w:tc>
        <w:tc>
          <w:tcPr>
            <w:tcW w:w="2983" w:type="dxa"/>
            <w:vMerge/>
          </w:tcPr>
          <w:p w:rsidR="00353233" w:rsidRDefault="00353233" w:rsidP="0048454E"/>
        </w:tc>
      </w:tr>
      <w:tr w:rsidR="00353233" w:rsidTr="00A620A9">
        <w:tc>
          <w:tcPr>
            <w:tcW w:w="1220" w:type="dxa"/>
            <w:vMerge/>
          </w:tcPr>
          <w:p w:rsidR="00353233" w:rsidRPr="00353233" w:rsidRDefault="00353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353233" w:rsidRPr="00353233" w:rsidRDefault="00353233" w:rsidP="00717C9F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использования внешних световых приборов и звуковых сигналов</w:t>
            </w:r>
          </w:p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1.12</w:t>
            </w:r>
          </w:p>
        </w:tc>
        <w:tc>
          <w:tcPr>
            <w:tcW w:w="2983" w:type="dxa"/>
            <w:vMerge/>
          </w:tcPr>
          <w:p w:rsidR="00353233" w:rsidRDefault="00353233"/>
        </w:tc>
      </w:tr>
      <w:tr w:rsidR="00353233" w:rsidTr="00A620A9">
        <w:tc>
          <w:tcPr>
            <w:tcW w:w="1220" w:type="dxa"/>
            <w:vMerge/>
          </w:tcPr>
          <w:p w:rsidR="00353233" w:rsidRPr="00353233" w:rsidRDefault="00353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353233" w:rsidRPr="00353233" w:rsidRDefault="00353233" w:rsidP="00717C9F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Буксировка транспортных средств, перевозка людей и грузов</w:t>
            </w:r>
          </w:p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1.13</w:t>
            </w:r>
          </w:p>
        </w:tc>
        <w:tc>
          <w:tcPr>
            <w:tcW w:w="2983" w:type="dxa"/>
            <w:vMerge/>
          </w:tcPr>
          <w:p w:rsidR="00353233" w:rsidRDefault="00353233"/>
        </w:tc>
      </w:tr>
      <w:tr w:rsidR="00353233" w:rsidTr="00A620A9">
        <w:tc>
          <w:tcPr>
            <w:tcW w:w="1220" w:type="dxa"/>
            <w:vMerge/>
          </w:tcPr>
          <w:p w:rsidR="00353233" w:rsidRPr="00353233" w:rsidRDefault="00353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353233" w:rsidRPr="00353233" w:rsidRDefault="00353233" w:rsidP="00717C9F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оборудованию и техническому состоянию транспортных средств</w:t>
            </w:r>
          </w:p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1.14</w:t>
            </w:r>
          </w:p>
        </w:tc>
        <w:tc>
          <w:tcPr>
            <w:tcW w:w="2983" w:type="dxa"/>
            <w:vMerge/>
          </w:tcPr>
          <w:p w:rsidR="00353233" w:rsidRDefault="00353233"/>
        </w:tc>
      </w:tr>
      <w:tr w:rsidR="0048454E" w:rsidTr="00A620A9">
        <w:tc>
          <w:tcPr>
            <w:tcW w:w="1220" w:type="dxa"/>
            <w:vMerge/>
          </w:tcPr>
          <w:p w:rsidR="0048454E" w:rsidRDefault="0048454E" w:rsidP="0048454E"/>
        </w:tc>
        <w:tc>
          <w:tcPr>
            <w:tcW w:w="9570" w:type="dxa"/>
            <w:gridSpan w:val="3"/>
          </w:tcPr>
          <w:p w:rsidR="0048454E" w:rsidRPr="00353233" w:rsidRDefault="00353233" w:rsidP="0048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233">
              <w:rPr>
                <w:rFonts w:ascii="Times New Roman" w:hAnsi="Times New Roman" w:cs="Times New Roman"/>
                <w:b/>
              </w:rPr>
              <w:t>Психофизиологические основы деятельности водителя</w:t>
            </w:r>
          </w:p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353233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11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Познавательные функции, системы восприятия</w:t>
            </w:r>
          </w:p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и психомоторные навыки</w:t>
            </w:r>
          </w:p>
          <w:p w:rsidR="0048454E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2983" w:type="dxa"/>
            <w:vMerge w:val="restart"/>
          </w:tcPr>
          <w:p w:rsidR="0048454E" w:rsidRPr="00353233" w:rsidRDefault="00CB4E60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Познавательные функции, системы восприятия</w:t>
            </w:r>
          </w:p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и психомоторные навыки</w:t>
            </w:r>
          </w:p>
          <w:p w:rsidR="0048454E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Этические основы деятельности водителя</w:t>
            </w:r>
          </w:p>
          <w:p w:rsidR="0048454E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Тема 2.2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Этические основы деятельности водителя</w:t>
            </w:r>
          </w:p>
          <w:p w:rsidR="0048454E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Тема 2.2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B0152C" w:rsidTr="00A620A9">
        <w:trPr>
          <w:trHeight w:val="370"/>
        </w:trPr>
        <w:tc>
          <w:tcPr>
            <w:tcW w:w="1220" w:type="dxa"/>
            <w:vMerge w:val="restart"/>
          </w:tcPr>
          <w:p w:rsidR="00B0152C" w:rsidRPr="007B7B07" w:rsidRDefault="00B0152C" w:rsidP="002C5A17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День 12</w:t>
            </w:r>
          </w:p>
          <w:p w:rsidR="00B0152C" w:rsidRPr="007B7B07" w:rsidRDefault="00B0152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7B7B07" w:rsidRDefault="00B0152C" w:rsidP="0048454E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эффективного общения</w:t>
            </w:r>
          </w:p>
          <w:p w:rsidR="00B0152C" w:rsidRDefault="00B0152C" w:rsidP="008B15EA">
            <w:r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rPr>
          <w:trHeight w:val="370"/>
        </w:trPr>
        <w:tc>
          <w:tcPr>
            <w:tcW w:w="1220" w:type="dxa"/>
            <w:vMerge/>
          </w:tcPr>
          <w:p w:rsidR="00B0152C" w:rsidRPr="007B7B07" w:rsidRDefault="00B0152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7B7B07" w:rsidRDefault="00B0152C" w:rsidP="0048454E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эффективного общения</w:t>
            </w:r>
          </w:p>
          <w:p w:rsidR="00B0152C" w:rsidRDefault="00B0152C" w:rsidP="008B15EA">
            <w:r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rPr>
          <w:trHeight w:val="370"/>
        </w:trPr>
        <w:tc>
          <w:tcPr>
            <w:tcW w:w="1220" w:type="dxa"/>
            <w:vMerge/>
          </w:tcPr>
          <w:p w:rsidR="00B0152C" w:rsidRPr="007B7B07" w:rsidRDefault="00B0152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7B7B07" w:rsidRDefault="00B0152C" w:rsidP="0048454E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Эмоциональные состояния и профилактика</w:t>
            </w:r>
          </w:p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конфликтов</w:t>
            </w:r>
          </w:p>
          <w:p w:rsidR="00B0152C" w:rsidRDefault="00B0152C" w:rsidP="008B15EA">
            <w:r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/>
          </w:tcPr>
          <w:p w:rsidR="00B0152C" w:rsidRPr="007B7B07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7B7B07" w:rsidRDefault="00B0152C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Эмоциональные состояния и профилактика</w:t>
            </w:r>
          </w:p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конфликтов</w:t>
            </w:r>
          </w:p>
          <w:p w:rsidR="00B0152C" w:rsidRDefault="00B0152C" w:rsidP="008B15EA">
            <w:r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 w:val="restart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День 13</w:t>
            </w: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proofErr w:type="spellStart"/>
            <w:r w:rsidRPr="00B0152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0152C">
              <w:rPr>
                <w:rFonts w:ascii="Times New Roman" w:hAnsi="Times New Roman" w:cs="Times New Roman"/>
              </w:rPr>
              <w:t xml:space="preserve"> и профилактика конфликтов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(психологический практикум)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proofErr w:type="spellStart"/>
            <w:r w:rsidRPr="00B0152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0152C">
              <w:rPr>
                <w:rFonts w:ascii="Times New Roman" w:hAnsi="Times New Roman" w:cs="Times New Roman"/>
              </w:rPr>
              <w:t xml:space="preserve"> и профилактика конфликтов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(психологический практикум)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proofErr w:type="spellStart"/>
            <w:r w:rsidRPr="00B0152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0152C">
              <w:rPr>
                <w:rFonts w:ascii="Times New Roman" w:hAnsi="Times New Roman" w:cs="Times New Roman"/>
              </w:rPr>
              <w:t xml:space="preserve"> и профилактика конфликтов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(психологический практикум)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proofErr w:type="spellStart"/>
            <w:r w:rsidRPr="00B0152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0152C">
              <w:rPr>
                <w:rFonts w:ascii="Times New Roman" w:hAnsi="Times New Roman" w:cs="Times New Roman"/>
              </w:rPr>
              <w:t xml:space="preserve"> и профилактика конфликтов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(психологический практикум)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0" w:type="dxa"/>
            <w:gridSpan w:val="3"/>
          </w:tcPr>
          <w:p w:rsidR="00B0152C" w:rsidRPr="00B0152C" w:rsidRDefault="00B0152C" w:rsidP="00B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52C">
              <w:rPr>
                <w:rFonts w:ascii="Times New Roman" w:hAnsi="Times New Roman" w:cs="Times New Roman"/>
                <w:b/>
              </w:rPr>
              <w:t>Основы управления транспортными средствами</w:t>
            </w:r>
          </w:p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движение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2983" w:type="dxa"/>
            <w:vMerge w:val="restart"/>
          </w:tcPr>
          <w:p w:rsidR="00B0152C" w:rsidRPr="00B0152C" w:rsidRDefault="00CB4E60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движение</w:t>
            </w:r>
          </w:p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 w:val="restart"/>
          </w:tcPr>
          <w:p w:rsidR="00B0152C" w:rsidRPr="00B0152C" w:rsidRDefault="00B0152C" w:rsidP="002C5A17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День 14</w:t>
            </w:r>
          </w:p>
        </w:tc>
        <w:tc>
          <w:tcPr>
            <w:tcW w:w="1122" w:type="dxa"/>
          </w:tcPr>
          <w:p w:rsidR="00B0152C" w:rsidRPr="00B0152C" w:rsidRDefault="00B0152C" w:rsidP="0048454E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  <w:p w:rsidR="00B0152C" w:rsidRDefault="00B0152C" w:rsidP="00B0152C">
            <w:r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/>
          </w:tcPr>
          <w:p w:rsidR="00B0152C" w:rsidRDefault="00B0152C" w:rsidP="0048454E"/>
        </w:tc>
        <w:tc>
          <w:tcPr>
            <w:tcW w:w="1122" w:type="dxa"/>
          </w:tcPr>
          <w:p w:rsidR="00B0152C" w:rsidRPr="00B0152C" w:rsidRDefault="00B0152C" w:rsidP="0048454E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  <w:p w:rsidR="00B0152C" w:rsidRDefault="00B0152C" w:rsidP="00B0152C">
            <w:r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/>
          </w:tcPr>
          <w:p w:rsidR="00B0152C" w:rsidRDefault="00B0152C" w:rsidP="0048454E"/>
        </w:tc>
        <w:tc>
          <w:tcPr>
            <w:tcW w:w="1122" w:type="dxa"/>
          </w:tcPr>
          <w:p w:rsidR="00B0152C" w:rsidRPr="00B0152C" w:rsidRDefault="00B0152C" w:rsidP="0048454E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свой</w:t>
            </w:r>
            <w:proofErr w:type="gramStart"/>
            <w:r>
              <w:rPr>
                <w:rFonts w:ascii="Times New Roman" w:hAnsi="Times New Roman" w:cs="Times New Roman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</w:rPr>
              <w:t>анспортного средства на эффективность и безопасность управления</w:t>
            </w:r>
          </w:p>
          <w:p w:rsidR="00B0152C" w:rsidRDefault="00B0152C" w:rsidP="00B0152C">
            <w:r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/>
          </w:tcPr>
          <w:p w:rsidR="00B0152C" w:rsidRDefault="00B0152C" w:rsidP="0048454E"/>
        </w:tc>
        <w:tc>
          <w:tcPr>
            <w:tcW w:w="1122" w:type="dxa"/>
          </w:tcPr>
          <w:p w:rsidR="00B0152C" w:rsidRPr="00B0152C" w:rsidRDefault="00B0152C" w:rsidP="0048454E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свой</w:t>
            </w:r>
            <w:proofErr w:type="gramStart"/>
            <w:r>
              <w:rPr>
                <w:rFonts w:ascii="Times New Roman" w:hAnsi="Times New Roman" w:cs="Times New Roman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</w:rPr>
              <w:t>анспортного средства на эффективность и безопасность управления</w:t>
            </w:r>
          </w:p>
          <w:p w:rsidR="00FF5A3C" w:rsidRDefault="00B0152C" w:rsidP="00FF5A3C">
            <w:r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FF5A3C" w:rsidRDefault="00FF5A3C" w:rsidP="002C5A17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День 15</w:t>
            </w: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условия и безопасность управления</w:t>
            </w:r>
          </w:p>
          <w:p w:rsidR="0048454E" w:rsidRDefault="00FF5A3C" w:rsidP="00FF5A3C"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условия и безопасность управления</w:t>
            </w:r>
          </w:p>
          <w:p w:rsidR="0048454E" w:rsidRDefault="00FF5A3C" w:rsidP="00FF5A3C"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условия и безопасность управления</w:t>
            </w:r>
          </w:p>
          <w:p w:rsidR="0048454E" w:rsidRDefault="00FF5A3C" w:rsidP="00FF5A3C"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условия и безопасность управления</w:t>
            </w:r>
          </w:p>
          <w:p w:rsidR="0048454E" w:rsidRDefault="00FF5A3C" w:rsidP="00FF5A3C"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FF5A3C" w:rsidTr="00A620A9">
        <w:tc>
          <w:tcPr>
            <w:tcW w:w="1220" w:type="dxa"/>
            <w:vMerge w:val="restart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День 16</w:t>
            </w:r>
          </w:p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эффективного и безопасного управления транспортным средством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lastRenderedPageBreak/>
              <w:t>Тема 3.5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FF5A3C" w:rsidTr="00A620A9">
        <w:tc>
          <w:tcPr>
            <w:tcW w:w="1220" w:type="dxa"/>
            <w:vMerge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эффективного и безопасного управления транспортным средством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t>Тема 3.5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FF5A3C" w:rsidTr="00A620A9">
        <w:tc>
          <w:tcPr>
            <w:tcW w:w="1220" w:type="dxa"/>
            <w:vMerge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наиболее уязвимых участников дорожного движения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FF5A3C" w:rsidTr="00A620A9">
        <w:tc>
          <w:tcPr>
            <w:tcW w:w="1220" w:type="dxa"/>
            <w:vMerge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наиболее уязвимых участников дорожного движения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FF5A3C" w:rsidTr="00A620A9">
        <w:tc>
          <w:tcPr>
            <w:tcW w:w="1220" w:type="dxa"/>
            <w:vMerge/>
          </w:tcPr>
          <w:p w:rsidR="00FF5A3C" w:rsidRDefault="00FF5A3C" w:rsidP="0048454E"/>
        </w:tc>
        <w:tc>
          <w:tcPr>
            <w:tcW w:w="9570" w:type="dxa"/>
            <w:gridSpan w:val="3"/>
          </w:tcPr>
          <w:p w:rsidR="00FF5A3C" w:rsidRPr="00FF5A3C" w:rsidRDefault="00FF5A3C" w:rsidP="0048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A3C">
              <w:rPr>
                <w:rFonts w:ascii="Times New Roman" w:hAnsi="Times New Roman" w:cs="Times New Roman"/>
                <w:b/>
              </w:rPr>
              <w:t xml:space="preserve">Первая помощи </w:t>
            </w:r>
            <w:proofErr w:type="gramStart"/>
            <w:r w:rsidRPr="00FF5A3C">
              <w:rPr>
                <w:rFonts w:ascii="Times New Roman" w:hAnsi="Times New Roman" w:cs="Times New Roman"/>
                <w:b/>
              </w:rPr>
              <w:t xml:space="preserve">при </w:t>
            </w:r>
            <w:proofErr w:type="spellStart"/>
            <w:r w:rsidRPr="00FF5A3C">
              <w:rPr>
                <w:rFonts w:ascii="Times New Roman" w:hAnsi="Times New Roman" w:cs="Times New Roman"/>
                <w:b/>
              </w:rPr>
              <w:t>дорожно</w:t>
            </w:r>
            <w:proofErr w:type="spellEnd"/>
            <w:proofErr w:type="gramEnd"/>
            <w:r w:rsidRPr="00FF5A3C">
              <w:rPr>
                <w:rFonts w:ascii="Times New Roman" w:hAnsi="Times New Roman" w:cs="Times New Roman"/>
                <w:b/>
              </w:rPr>
              <w:t xml:space="preserve"> – транспортном происшествии</w:t>
            </w:r>
          </w:p>
        </w:tc>
      </w:tr>
      <w:tr w:rsidR="00FF5A3C" w:rsidTr="00A620A9">
        <w:tc>
          <w:tcPr>
            <w:tcW w:w="1220" w:type="dxa"/>
            <w:vMerge/>
          </w:tcPr>
          <w:p w:rsidR="00FF5A3C" w:rsidRDefault="00FF5A3C" w:rsidP="0048454E"/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правовые аспекты оказания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помощи</w:t>
            </w:r>
          </w:p>
          <w:p w:rsidR="00FF5A3C" w:rsidRPr="00055D16" w:rsidRDefault="00FF5A3C" w:rsidP="00FF5A3C">
            <w:r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2983" w:type="dxa"/>
            <w:vMerge w:val="restart"/>
          </w:tcPr>
          <w:p w:rsidR="00FF5A3C" w:rsidRPr="00FF5A3C" w:rsidRDefault="00CB4E60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FF5A3C" w:rsidTr="00A620A9">
        <w:tc>
          <w:tcPr>
            <w:tcW w:w="1220" w:type="dxa"/>
            <w:vMerge/>
          </w:tcPr>
          <w:p w:rsidR="00FF5A3C" w:rsidRDefault="00FF5A3C" w:rsidP="0048454E"/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правовые аспекты оказания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помощи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FF5A3C" w:rsidRDefault="00FF5A3C" w:rsidP="002C5A17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День 17</w:t>
            </w: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отсутствии сознания,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остановке дыхания и кровообращения</w:t>
            </w:r>
          </w:p>
          <w:p w:rsidR="0048454E" w:rsidRP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отсутствии сознания,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остановке дыхания и кровообращения</w:t>
            </w:r>
          </w:p>
          <w:p w:rsidR="0048454E" w:rsidRP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отсутствии сознания,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остановке дыхания и кровообращения</w:t>
            </w:r>
          </w:p>
          <w:p w:rsidR="0048454E" w:rsidRP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отсутствии сознания,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остановке дыхания и кровообращения</w:t>
            </w:r>
          </w:p>
          <w:p w:rsidR="0048454E" w:rsidRP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FF5A3C" w:rsidRDefault="00FF5A3C" w:rsidP="002C5A17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День 18</w:t>
            </w: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наружных кровотечениях  и травмах</w:t>
            </w:r>
          </w:p>
          <w:p w:rsidR="0048454E" w:rsidRPr="00055D16" w:rsidRDefault="00FF5A3C" w:rsidP="00FF5A3C">
            <w:r>
              <w:rPr>
                <w:rFonts w:ascii="Times New Roman" w:hAnsi="Times New Roman" w:cs="Times New Roman"/>
              </w:rPr>
              <w:t>Тема 4.3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наружных кровотечениях  и травмах</w:t>
            </w:r>
          </w:p>
          <w:p w:rsidR="0048454E" w:rsidRPr="00055D16" w:rsidRDefault="00FF5A3C" w:rsidP="00FF5A3C">
            <w:r>
              <w:rPr>
                <w:rFonts w:ascii="Times New Roman" w:hAnsi="Times New Roman" w:cs="Times New Roman"/>
              </w:rPr>
              <w:t>Тема 4.3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наружных кровотечениях  и травмах</w:t>
            </w:r>
          </w:p>
          <w:p w:rsidR="0048454E" w:rsidRPr="00055D16" w:rsidRDefault="00FF5A3C" w:rsidP="00FF5A3C">
            <w:r>
              <w:rPr>
                <w:rFonts w:ascii="Times New Roman" w:hAnsi="Times New Roman" w:cs="Times New Roman"/>
              </w:rPr>
              <w:t>Тема 4.3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наружных кровотечениях  и травмах</w:t>
            </w:r>
          </w:p>
          <w:p w:rsidR="0048454E" w:rsidRPr="00055D16" w:rsidRDefault="00FF5A3C" w:rsidP="00FF5A3C">
            <w:r>
              <w:rPr>
                <w:rFonts w:ascii="Times New Roman" w:hAnsi="Times New Roman" w:cs="Times New Roman"/>
              </w:rPr>
              <w:t>Тема 4.3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274141" w:rsidRDefault="00FF5319" w:rsidP="002C5A17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День 19</w:t>
            </w:r>
          </w:p>
        </w:tc>
        <w:tc>
          <w:tcPr>
            <w:tcW w:w="1122" w:type="dxa"/>
          </w:tcPr>
          <w:p w:rsidR="0048454E" w:rsidRPr="00274141" w:rsidRDefault="00717C9F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48454E" w:rsidRPr="00055D16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ED62D1" w:rsidTr="00A620A9">
        <w:tc>
          <w:tcPr>
            <w:tcW w:w="1220" w:type="dxa"/>
            <w:vMerge/>
          </w:tcPr>
          <w:p w:rsidR="00ED62D1" w:rsidRPr="00274141" w:rsidRDefault="00ED6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ED62D1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ED62D1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ED62D1" w:rsidRDefault="00ED62D1"/>
        </w:tc>
      </w:tr>
      <w:tr w:rsidR="00717C9F" w:rsidTr="00A620A9">
        <w:tc>
          <w:tcPr>
            <w:tcW w:w="1220" w:type="dxa"/>
            <w:vMerge/>
          </w:tcPr>
          <w:p w:rsidR="00717C9F" w:rsidRPr="00274141" w:rsidRDefault="00717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717C9F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717C9F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717C9F" w:rsidRDefault="00717C9F"/>
        </w:tc>
      </w:tr>
      <w:tr w:rsidR="00ED62D1" w:rsidTr="00A620A9">
        <w:tc>
          <w:tcPr>
            <w:tcW w:w="1220" w:type="dxa"/>
            <w:vMerge/>
          </w:tcPr>
          <w:p w:rsidR="00ED62D1" w:rsidRPr="00274141" w:rsidRDefault="00ED6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ED62D1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274141" w:rsidRDefault="00274141" w:rsidP="00BB5293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ED62D1" w:rsidRDefault="00ED62D1"/>
        </w:tc>
      </w:tr>
      <w:tr w:rsidR="00ED62D1" w:rsidTr="00A620A9">
        <w:tc>
          <w:tcPr>
            <w:tcW w:w="1220" w:type="dxa"/>
            <w:vMerge/>
          </w:tcPr>
          <w:p w:rsidR="00ED62D1" w:rsidRPr="00274141" w:rsidRDefault="00ED6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ED62D1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ED62D1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ED62D1" w:rsidRDefault="00ED62D1"/>
        </w:tc>
      </w:tr>
      <w:tr w:rsidR="00ED62D1" w:rsidTr="00A620A9">
        <w:tc>
          <w:tcPr>
            <w:tcW w:w="1220" w:type="dxa"/>
            <w:vMerge/>
          </w:tcPr>
          <w:p w:rsidR="00ED62D1" w:rsidRPr="00274141" w:rsidRDefault="00ED6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ED62D1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ED62D1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ED62D1" w:rsidRDefault="00ED62D1"/>
        </w:tc>
      </w:tr>
      <w:tr w:rsidR="0048454E" w:rsidTr="00A620A9">
        <w:tc>
          <w:tcPr>
            <w:tcW w:w="1220" w:type="dxa"/>
            <w:vMerge/>
          </w:tcPr>
          <w:p w:rsidR="0048454E" w:rsidRDefault="0048454E" w:rsidP="0048454E"/>
        </w:tc>
        <w:tc>
          <w:tcPr>
            <w:tcW w:w="9570" w:type="dxa"/>
            <w:gridSpan w:val="3"/>
          </w:tcPr>
          <w:p w:rsidR="00274141" w:rsidRPr="00B311E6" w:rsidRDefault="00274141" w:rsidP="0048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1E6">
              <w:rPr>
                <w:rFonts w:ascii="Times New Roman" w:hAnsi="Times New Roman" w:cs="Times New Roman"/>
                <w:b/>
              </w:rPr>
              <w:t>Устройство и техническое обслуживание транспортных средств категории «</w:t>
            </w:r>
            <w:r w:rsidR="00BB5293">
              <w:rPr>
                <w:rFonts w:ascii="Times New Roman" w:hAnsi="Times New Roman" w:cs="Times New Roman"/>
                <w:b/>
              </w:rPr>
              <w:t>С</w:t>
            </w:r>
            <w:r w:rsidRPr="00B311E6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48454E" w:rsidRPr="00ED62D1" w:rsidRDefault="00274141" w:rsidP="0048454E">
            <w:pPr>
              <w:jc w:val="center"/>
              <w:rPr>
                <w:b/>
              </w:rPr>
            </w:pPr>
            <w:r w:rsidRPr="00B311E6">
              <w:rPr>
                <w:rFonts w:ascii="Times New Roman" w:hAnsi="Times New Roman" w:cs="Times New Roman"/>
                <w:b/>
              </w:rPr>
              <w:t>как объектов управления</w:t>
            </w:r>
          </w:p>
        </w:tc>
      </w:tr>
      <w:tr w:rsidR="0048454E" w:rsidTr="00A620A9">
        <w:tc>
          <w:tcPr>
            <w:tcW w:w="1220" w:type="dxa"/>
            <w:vMerge w:val="restart"/>
          </w:tcPr>
          <w:p w:rsidR="0048454E" w:rsidRPr="00274141" w:rsidRDefault="00274141" w:rsidP="002C5A17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День 20</w:t>
            </w: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274141" w:rsidRPr="00274141" w:rsidRDefault="00274141" w:rsidP="00274141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>Общее устройство транспортных средств кат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274141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="00CF6B21">
              <w:rPr>
                <w:rFonts w:ascii="Times New Roman" w:hAnsi="Times New Roman" w:cs="Times New Roman"/>
                <w:szCs w:val="20"/>
              </w:rPr>
              <w:t>С</w:t>
            </w:r>
            <w:r w:rsidRPr="00274141">
              <w:rPr>
                <w:rFonts w:ascii="Times New Roman" w:hAnsi="Times New Roman" w:cs="Times New Roman"/>
                <w:szCs w:val="20"/>
              </w:rPr>
              <w:t>»</w:t>
            </w:r>
          </w:p>
          <w:p w:rsidR="0048454E" w:rsidRPr="00274141" w:rsidRDefault="00274141" w:rsidP="00274141">
            <w:r w:rsidRPr="00274141">
              <w:rPr>
                <w:rFonts w:ascii="Times New Roman" w:hAnsi="Times New Roman" w:cs="Times New Roman"/>
                <w:szCs w:val="20"/>
              </w:rPr>
              <w:t>Тема 5.1</w:t>
            </w:r>
          </w:p>
        </w:tc>
        <w:tc>
          <w:tcPr>
            <w:tcW w:w="2983" w:type="dxa"/>
            <w:vMerge w:val="restart"/>
          </w:tcPr>
          <w:p w:rsidR="0048454E" w:rsidRPr="00274141" w:rsidRDefault="00CB4E60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A7394C" w:rsidTr="00A620A9">
        <w:tc>
          <w:tcPr>
            <w:tcW w:w="1220" w:type="dxa"/>
            <w:vMerge/>
          </w:tcPr>
          <w:p w:rsidR="00A7394C" w:rsidRPr="00274141" w:rsidRDefault="00A7394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7394C" w:rsidRPr="00274141" w:rsidRDefault="00A7394C" w:rsidP="00A7394C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>Общее устройство транспортных средств кат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274141">
              <w:rPr>
                <w:rFonts w:ascii="Times New Roman" w:hAnsi="Times New Roman" w:cs="Times New Roman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274141">
              <w:rPr>
                <w:rFonts w:ascii="Times New Roman" w:hAnsi="Times New Roman" w:cs="Times New Roman"/>
                <w:szCs w:val="20"/>
              </w:rPr>
              <w:t>»</w:t>
            </w:r>
          </w:p>
          <w:p w:rsidR="00A7394C" w:rsidRPr="00274141" w:rsidRDefault="00A7394C" w:rsidP="00A7394C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>Тема 5.1</w:t>
            </w:r>
          </w:p>
        </w:tc>
        <w:tc>
          <w:tcPr>
            <w:tcW w:w="2983" w:type="dxa"/>
            <w:vMerge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</w:p>
        </w:tc>
      </w:tr>
      <w:tr w:rsidR="00A7394C" w:rsidTr="00A620A9">
        <w:tc>
          <w:tcPr>
            <w:tcW w:w="1220" w:type="dxa"/>
            <w:vMerge/>
          </w:tcPr>
          <w:p w:rsidR="00A7394C" w:rsidRPr="00274141" w:rsidRDefault="00A7394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394C" w:rsidRDefault="00A7394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7394C" w:rsidRPr="00261260" w:rsidRDefault="00A7394C" w:rsidP="00692A49">
            <w:pPr>
              <w:rPr>
                <w:rFonts w:ascii="Times New Roman" w:hAnsi="Times New Roman" w:cs="Times New Roman"/>
                <w:szCs w:val="20"/>
              </w:rPr>
            </w:pPr>
            <w:r w:rsidRPr="00261260">
              <w:rPr>
                <w:rFonts w:ascii="Times New Roman" w:hAnsi="Times New Roman" w:cs="Times New Roman"/>
                <w:szCs w:val="20"/>
              </w:rPr>
              <w:t xml:space="preserve">Рабочее место водителя, системы пассивной безопасности. </w:t>
            </w:r>
            <w:r>
              <w:rPr>
                <w:rFonts w:ascii="Times New Roman" w:hAnsi="Times New Roman" w:cs="Times New Roman"/>
                <w:szCs w:val="20"/>
              </w:rPr>
              <w:t xml:space="preserve"> Т.5.2</w:t>
            </w:r>
          </w:p>
        </w:tc>
        <w:tc>
          <w:tcPr>
            <w:tcW w:w="2983" w:type="dxa"/>
            <w:vMerge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</w:p>
        </w:tc>
      </w:tr>
      <w:tr w:rsidR="00A7394C" w:rsidTr="00A620A9">
        <w:tc>
          <w:tcPr>
            <w:tcW w:w="1220" w:type="dxa"/>
            <w:vMerge/>
          </w:tcPr>
          <w:p w:rsidR="00A7394C" w:rsidRPr="00274141" w:rsidRDefault="00A7394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394C" w:rsidRDefault="00A7394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7394C" w:rsidRDefault="00A7394C" w:rsidP="00692A49">
            <w:r w:rsidRPr="00261260">
              <w:rPr>
                <w:rFonts w:ascii="Times New Roman" w:hAnsi="Times New Roman" w:cs="Times New Roman"/>
                <w:szCs w:val="20"/>
              </w:rPr>
              <w:t>Рабочее место водителя, системы пассивной безопасности Тема 5.2</w:t>
            </w:r>
          </w:p>
        </w:tc>
        <w:tc>
          <w:tcPr>
            <w:tcW w:w="2983" w:type="dxa"/>
            <w:vMerge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</w:p>
        </w:tc>
      </w:tr>
      <w:tr w:rsidR="00A7394C" w:rsidTr="00A620A9">
        <w:tc>
          <w:tcPr>
            <w:tcW w:w="1220" w:type="dxa"/>
            <w:vMerge/>
          </w:tcPr>
          <w:p w:rsidR="00A7394C" w:rsidRPr="00274141" w:rsidRDefault="00A7394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394C" w:rsidRDefault="00A7394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A7394C" w:rsidRPr="00261260" w:rsidRDefault="00A7394C" w:rsidP="00692A49">
            <w:pPr>
              <w:rPr>
                <w:rFonts w:ascii="Times New Roman" w:hAnsi="Times New Roman" w:cs="Times New Roman"/>
                <w:szCs w:val="20"/>
              </w:rPr>
            </w:pPr>
            <w:r w:rsidRPr="00261260">
              <w:rPr>
                <w:rFonts w:ascii="Times New Roman" w:hAnsi="Times New Roman" w:cs="Times New Roman"/>
                <w:szCs w:val="20"/>
              </w:rPr>
              <w:t xml:space="preserve">Рабочее место водителя, системы пассивной безопасности. </w:t>
            </w:r>
            <w:r>
              <w:rPr>
                <w:rFonts w:ascii="Times New Roman" w:hAnsi="Times New Roman" w:cs="Times New Roman"/>
                <w:szCs w:val="20"/>
              </w:rPr>
              <w:t xml:space="preserve"> Т.5.2</w:t>
            </w:r>
          </w:p>
        </w:tc>
        <w:tc>
          <w:tcPr>
            <w:tcW w:w="2983" w:type="dxa"/>
            <w:vMerge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</w:p>
        </w:tc>
      </w:tr>
      <w:tr w:rsidR="00A7394C" w:rsidTr="00A620A9">
        <w:tc>
          <w:tcPr>
            <w:tcW w:w="1220" w:type="dxa"/>
            <w:vMerge/>
          </w:tcPr>
          <w:p w:rsidR="00A7394C" w:rsidRPr="00274141" w:rsidRDefault="00A7394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394C" w:rsidRDefault="00A7394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A7394C" w:rsidRDefault="00A7394C" w:rsidP="00692A49">
            <w:r w:rsidRPr="00261260">
              <w:rPr>
                <w:rFonts w:ascii="Times New Roman" w:hAnsi="Times New Roman" w:cs="Times New Roman"/>
                <w:szCs w:val="20"/>
              </w:rPr>
              <w:t>Рабочее место водителя, системы пассивной безопасности Тема 5.2</w:t>
            </w:r>
          </w:p>
        </w:tc>
        <w:tc>
          <w:tcPr>
            <w:tcW w:w="2983" w:type="dxa"/>
            <w:vMerge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</w:p>
        </w:tc>
      </w:tr>
      <w:tr w:rsidR="0048454E" w:rsidTr="00A620A9">
        <w:tc>
          <w:tcPr>
            <w:tcW w:w="1220" w:type="dxa"/>
            <w:vMerge w:val="restart"/>
          </w:tcPr>
          <w:p w:rsidR="0048454E" w:rsidRPr="00274141" w:rsidRDefault="00274141" w:rsidP="002C5A17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День 21</w:t>
            </w: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7394C" w:rsidRPr="00A7394C" w:rsidRDefault="00A7394C" w:rsidP="00A7394C">
            <w:pPr>
              <w:rPr>
                <w:rFonts w:ascii="Times New Roman" w:hAnsi="Times New Roman" w:cs="Times New Roman"/>
              </w:rPr>
            </w:pPr>
            <w:r w:rsidRPr="00A7394C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  <w:p w:rsidR="0048454E" w:rsidRPr="00274141" w:rsidRDefault="00A7394C" w:rsidP="00A7394C">
            <w:r w:rsidRPr="00A7394C">
              <w:rPr>
                <w:rFonts w:ascii="Times New Roman" w:hAnsi="Times New Roman" w:cs="Times New Roman"/>
              </w:rPr>
              <w:t>Т.5.3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48454E" w:rsidRPr="00A7394C" w:rsidRDefault="00A7394C" w:rsidP="00274141">
            <w:pPr>
              <w:rPr>
                <w:rFonts w:ascii="Times New Roman" w:hAnsi="Times New Roman" w:cs="Times New Roman"/>
              </w:rPr>
            </w:pPr>
            <w:r w:rsidRPr="00A7394C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  <w:p w:rsidR="00A7394C" w:rsidRPr="00274141" w:rsidRDefault="00A7394C" w:rsidP="00274141">
            <w:r w:rsidRPr="00A7394C">
              <w:rPr>
                <w:rFonts w:ascii="Times New Roman" w:hAnsi="Times New Roman" w:cs="Times New Roman"/>
              </w:rPr>
              <w:t>Т.5.3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A7394C" w:rsidTr="00A620A9">
        <w:tc>
          <w:tcPr>
            <w:tcW w:w="1220" w:type="dxa"/>
            <w:vMerge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7394C" w:rsidRDefault="00A7394C" w:rsidP="00692A49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  <w:p w:rsidR="00A7394C" w:rsidRPr="006D670C" w:rsidRDefault="00A7394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Т.5.3</w:t>
            </w:r>
          </w:p>
        </w:tc>
        <w:tc>
          <w:tcPr>
            <w:tcW w:w="2983" w:type="dxa"/>
            <w:vMerge/>
          </w:tcPr>
          <w:p w:rsidR="00A7394C" w:rsidRDefault="00A7394C" w:rsidP="0048454E"/>
        </w:tc>
      </w:tr>
      <w:tr w:rsidR="00A7394C" w:rsidTr="00A620A9">
        <w:tc>
          <w:tcPr>
            <w:tcW w:w="1220" w:type="dxa"/>
            <w:vMerge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7394C" w:rsidRDefault="00A7394C" w:rsidP="00692A49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 xml:space="preserve">Общее устройство и работа двигателя </w:t>
            </w:r>
          </w:p>
          <w:p w:rsidR="00A7394C" w:rsidRDefault="00A7394C" w:rsidP="00692A49">
            <w:r w:rsidRPr="006D670C">
              <w:rPr>
                <w:rFonts w:ascii="Times New Roman" w:hAnsi="Times New Roman" w:cs="Times New Roman"/>
              </w:rPr>
              <w:t>Т.5.3</w:t>
            </w:r>
          </w:p>
        </w:tc>
        <w:tc>
          <w:tcPr>
            <w:tcW w:w="2983" w:type="dxa"/>
            <w:vMerge/>
          </w:tcPr>
          <w:p w:rsidR="00A7394C" w:rsidRDefault="00A7394C" w:rsidP="0048454E"/>
        </w:tc>
      </w:tr>
      <w:tr w:rsidR="00A7394C" w:rsidTr="00A620A9">
        <w:tc>
          <w:tcPr>
            <w:tcW w:w="1220" w:type="dxa"/>
            <w:vMerge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A7394C" w:rsidRDefault="00A7394C" w:rsidP="00692A49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  <w:p w:rsidR="00A7394C" w:rsidRPr="006D670C" w:rsidRDefault="00A7394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Т.5.3</w:t>
            </w:r>
          </w:p>
        </w:tc>
        <w:tc>
          <w:tcPr>
            <w:tcW w:w="2983" w:type="dxa"/>
            <w:vMerge/>
          </w:tcPr>
          <w:p w:rsidR="00A7394C" w:rsidRDefault="00A7394C" w:rsidP="0048454E"/>
        </w:tc>
      </w:tr>
      <w:tr w:rsidR="00A7394C" w:rsidTr="00A620A9">
        <w:tc>
          <w:tcPr>
            <w:tcW w:w="1220" w:type="dxa"/>
            <w:vMerge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394C" w:rsidRPr="00274141" w:rsidRDefault="00A7394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A7394C" w:rsidRDefault="00A7394C" w:rsidP="00692A49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  <w:p w:rsidR="00A7394C" w:rsidRDefault="00A7394C" w:rsidP="00692A49">
            <w:r w:rsidRPr="006D670C">
              <w:rPr>
                <w:rFonts w:ascii="Times New Roman" w:hAnsi="Times New Roman" w:cs="Times New Roman"/>
              </w:rPr>
              <w:t xml:space="preserve"> Т.5.3</w:t>
            </w:r>
          </w:p>
        </w:tc>
        <w:tc>
          <w:tcPr>
            <w:tcW w:w="2983" w:type="dxa"/>
            <w:vMerge/>
          </w:tcPr>
          <w:p w:rsidR="00A7394C" w:rsidRDefault="00A7394C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9B505D" w:rsidRDefault="00274141" w:rsidP="00F11DC2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День 22</w:t>
            </w:r>
          </w:p>
        </w:tc>
        <w:tc>
          <w:tcPr>
            <w:tcW w:w="1122" w:type="dxa"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7394C" w:rsidRDefault="00A7394C" w:rsidP="00A7394C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  <w:p w:rsidR="0048454E" w:rsidRPr="009B505D" w:rsidRDefault="00A7394C" w:rsidP="00A7394C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 xml:space="preserve"> Т.5.3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7394C" w:rsidRDefault="00A7394C" w:rsidP="00A7394C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  <w:p w:rsidR="0048454E" w:rsidRPr="009B505D" w:rsidRDefault="00A7394C" w:rsidP="00A7394C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 xml:space="preserve"> Т.5.3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7394C" w:rsidRDefault="00A7394C" w:rsidP="00A7394C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  <w:p w:rsidR="0048454E" w:rsidRPr="009B505D" w:rsidRDefault="00A7394C" w:rsidP="00A7394C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 xml:space="preserve"> Т.5.3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7394C" w:rsidRDefault="00A7394C" w:rsidP="00A7394C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  <w:p w:rsidR="0048454E" w:rsidRPr="009B505D" w:rsidRDefault="00A7394C" w:rsidP="00A7394C">
            <w:pPr>
              <w:rPr>
                <w:rFonts w:ascii="Times New Roman" w:hAnsi="Times New Roman" w:cs="Times New Roman"/>
              </w:rPr>
            </w:pPr>
            <w:r w:rsidRPr="006D670C">
              <w:rPr>
                <w:rFonts w:ascii="Times New Roman" w:hAnsi="Times New Roman" w:cs="Times New Roman"/>
              </w:rPr>
              <w:t xml:space="preserve"> Т.5.3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044D48" w:rsidRDefault="00044D48" w:rsidP="00F11DC2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День 23</w:t>
            </w:r>
          </w:p>
        </w:tc>
        <w:tc>
          <w:tcPr>
            <w:tcW w:w="1122" w:type="dxa"/>
          </w:tcPr>
          <w:p w:rsidR="0048454E" w:rsidRPr="00044D48" w:rsidRDefault="0048454E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48454E" w:rsidRPr="00A7394C" w:rsidRDefault="00A7394C" w:rsidP="00044D48">
            <w:pPr>
              <w:rPr>
                <w:rFonts w:ascii="Times New Roman" w:hAnsi="Times New Roman" w:cs="Times New Roman"/>
              </w:rPr>
            </w:pPr>
            <w:r w:rsidRPr="00A7394C">
              <w:rPr>
                <w:rFonts w:ascii="Times New Roman" w:hAnsi="Times New Roman" w:cs="Times New Roman"/>
              </w:rPr>
              <w:t>Общее устройство трансмиссии</w:t>
            </w:r>
          </w:p>
          <w:p w:rsidR="00A7394C" w:rsidRDefault="00A7394C" w:rsidP="00044D48">
            <w:r w:rsidRPr="00A7394C">
              <w:rPr>
                <w:rFonts w:ascii="Times New Roman" w:hAnsi="Times New Roman" w:cs="Times New Roman"/>
              </w:rPr>
              <w:t>Т. 5.4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0D067C" w:rsidTr="00A620A9">
        <w:tc>
          <w:tcPr>
            <w:tcW w:w="1220" w:type="dxa"/>
            <w:vMerge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7394C" w:rsidRPr="00A7394C" w:rsidRDefault="00A7394C" w:rsidP="00A7394C">
            <w:pPr>
              <w:rPr>
                <w:rFonts w:ascii="Times New Roman" w:hAnsi="Times New Roman" w:cs="Times New Roman"/>
              </w:rPr>
            </w:pPr>
            <w:r w:rsidRPr="00A7394C">
              <w:rPr>
                <w:rFonts w:ascii="Times New Roman" w:hAnsi="Times New Roman" w:cs="Times New Roman"/>
              </w:rPr>
              <w:t>Общее устройство трансмиссии</w:t>
            </w:r>
          </w:p>
          <w:p w:rsidR="000D067C" w:rsidRDefault="00A7394C" w:rsidP="00A7394C">
            <w:r w:rsidRPr="00A7394C">
              <w:rPr>
                <w:rFonts w:ascii="Times New Roman" w:hAnsi="Times New Roman" w:cs="Times New Roman"/>
              </w:rPr>
              <w:t>Т. 5.4</w:t>
            </w:r>
          </w:p>
        </w:tc>
        <w:tc>
          <w:tcPr>
            <w:tcW w:w="2983" w:type="dxa"/>
            <w:vMerge/>
          </w:tcPr>
          <w:p w:rsidR="000D067C" w:rsidRDefault="000D067C"/>
        </w:tc>
      </w:tr>
      <w:tr w:rsidR="000D067C" w:rsidTr="00A620A9">
        <w:tc>
          <w:tcPr>
            <w:tcW w:w="1220" w:type="dxa"/>
            <w:vMerge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7394C" w:rsidRPr="00A7394C" w:rsidRDefault="00A7394C" w:rsidP="00A7394C">
            <w:pPr>
              <w:rPr>
                <w:rFonts w:ascii="Times New Roman" w:hAnsi="Times New Roman" w:cs="Times New Roman"/>
              </w:rPr>
            </w:pPr>
            <w:r w:rsidRPr="00A7394C">
              <w:rPr>
                <w:rFonts w:ascii="Times New Roman" w:hAnsi="Times New Roman" w:cs="Times New Roman"/>
              </w:rPr>
              <w:t>Общее устройство трансмиссии</w:t>
            </w:r>
          </w:p>
          <w:p w:rsidR="000D067C" w:rsidRDefault="00A7394C" w:rsidP="00A7394C">
            <w:r w:rsidRPr="00A7394C">
              <w:rPr>
                <w:rFonts w:ascii="Times New Roman" w:hAnsi="Times New Roman" w:cs="Times New Roman"/>
              </w:rPr>
              <w:t>Т. 5.4</w:t>
            </w:r>
          </w:p>
        </w:tc>
        <w:tc>
          <w:tcPr>
            <w:tcW w:w="2983" w:type="dxa"/>
            <w:vMerge/>
          </w:tcPr>
          <w:p w:rsidR="000D067C" w:rsidRDefault="000D067C"/>
        </w:tc>
      </w:tr>
      <w:tr w:rsidR="000D067C" w:rsidTr="00A620A9">
        <w:tc>
          <w:tcPr>
            <w:tcW w:w="1220" w:type="dxa"/>
            <w:vMerge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7394C" w:rsidRPr="00A7394C" w:rsidRDefault="00A7394C" w:rsidP="00A7394C">
            <w:pPr>
              <w:rPr>
                <w:rFonts w:ascii="Times New Roman" w:hAnsi="Times New Roman" w:cs="Times New Roman"/>
              </w:rPr>
            </w:pPr>
            <w:r w:rsidRPr="00A7394C">
              <w:rPr>
                <w:rFonts w:ascii="Times New Roman" w:hAnsi="Times New Roman" w:cs="Times New Roman"/>
              </w:rPr>
              <w:t>Общее устройство трансмиссии</w:t>
            </w:r>
          </w:p>
          <w:p w:rsidR="000D067C" w:rsidRDefault="00A7394C" w:rsidP="00A7394C">
            <w:r w:rsidRPr="00A7394C">
              <w:rPr>
                <w:rFonts w:ascii="Times New Roman" w:hAnsi="Times New Roman" w:cs="Times New Roman"/>
              </w:rPr>
              <w:t>Т. 5.4</w:t>
            </w:r>
          </w:p>
        </w:tc>
        <w:tc>
          <w:tcPr>
            <w:tcW w:w="2983" w:type="dxa"/>
            <w:vMerge/>
          </w:tcPr>
          <w:p w:rsidR="000D067C" w:rsidRDefault="000D067C"/>
        </w:tc>
      </w:tr>
      <w:tr w:rsidR="00044D48" w:rsidTr="00A620A9">
        <w:tc>
          <w:tcPr>
            <w:tcW w:w="1220" w:type="dxa"/>
            <w:vMerge w:val="restart"/>
          </w:tcPr>
          <w:p w:rsid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День 24</w:t>
            </w: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25</w:t>
            </w: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26</w:t>
            </w: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27</w:t>
            </w: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28</w:t>
            </w: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</w:p>
          <w:p w:rsidR="00692A49" w:rsidRDefault="00692A49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29</w:t>
            </w: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</w:p>
          <w:p w:rsidR="00F17227" w:rsidRDefault="00F17227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30</w:t>
            </w:r>
          </w:p>
          <w:p w:rsidR="00692A49" w:rsidRPr="00044D48" w:rsidRDefault="00692A49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465" w:type="dxa"/>
          </w:tcPr>
          <w:p w:rsidR="00044D48" w:rsidRPr="00692A49" w:rsidRDefault="00692A49" w:rsidP="00044D48">
            <w:pPr>
              <w:rPr>
                <w:rFonts w:ascii="Times New Roman" w:hAnsi="Times New Roman" w:cs="Times New Roman"/>
              </w:rPr>
            </w:pPr>
            <w:r w:rsidRPr="00692A49">
              <w:rPr>
                <w:rFonts w:ascii="Times New Roman" w:hAnsi="Times New Roman" w:cs="Times New Roman"/>
              </w:rPr>
              <w:t>Назначение и состав ходовой части</w:t>
            </w:r>
          </w:p>
          <w:p w:rsidR="00692A49" w:rsidRPr="00055D16" w:rsidRDefault="00692A49" w:rsidP="00044D48">
            <w:r w:rsidRPr="00692A49">
              <w:rPr>
                <w:rFonts w:ascii="Times New Roman" w:hAnsi="Times New Roman" w:cs="Times New Roman"/>
              </w:rPr>
              <w:t>Т.5.5</w:t>
            </w:r>
          </w:p>
        </w:tc>
        <w:tc>
          <w:tcPr>
            <w:tcW w:w="2983" w:type="dxa"/>
            <w:vMerge/>
          </w:tcPr>
          <w:p w:rsidR="00044D48" w:rsidRDefault="00044D48" w:rsidP="0048454E"/>
        </w:tc>
      </w:tr>
      <w:tr w:rsidR="00044D48" w:rsidTr="00A620A9">
        <w:tc>
          <w:tcPr>
            <w:tcW w:w="1220" w:type="dxa"/>
            <w:vMerge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692A49" w:rsidRPr="00692A49" w:rsidRDefault="00692A49" w:rsidP="00692A49">
            <w:pPr>
              <w:rPr>
                <w:rFonts w:ascii="Times New Roman" w:hAnsi="Times New Roman" w:cs="Times New Roman"/>
              </w:rPr>
            </w:pPr>
            <w:r w:rsidRPr="00692A49">
              <w:rPr>
                <w:rFonts w:ascii="Times New Roman" w:hAnsi="Times New Roman" w:cs="Times New Roman"/>
              </w:rPr>
              <w:t>Назначение и состав ходовой части</w:t>
            </w:r>
          </w:p>
          <w:p w:rsidR="00044D48" w:rsidRDefault="00692A49" w:rsidP="00692A49">
            <w:r w:rsidRPr="00692A49">
              <w:rPr>
                <w:rFonts w:ascii="Times New Roman" w:hAnsi="Times New Roman" w:cs="Times New Roman"/>
              </w:rPr>
              <w:t>Т.5.5</w:t>
            </w:r>
          </w:p>
        </w:tc>
        <w:tc>
          <w:tcPr>
            <w:tcW w:w="2983" w:type="dxa"/>
            <w:vMerge/>
          </w:tcPr>
          <w:p w:rsidR="00044D48" w:rsidRDefault="00044D48" w:rsidP="0048454E"/>
        </w:tc>
      </w:tr>
      <w:tr w:rsidR="00044D48" w:rsidTr="00A620A9">
        <w:tc>
          <w:tcPr>
            <w:tcW w:w="1220" w:type="dxa"/>
            <w:vMerge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692A49" w:rsidRPr="00692A49" w:rsidRDefault="00692A49" w:rsidP="00692A49">
            <w:pPr>
              <w:rPr>
                <w:rFonts w:ascii="Times New Roman" w:hAnsi="Times New Roman" w:cs="Times New Roman"/>
              </w:rPr>
            </w:pPr>
            <w:r w:rsidRPr="00692A49">
              <w:rPr>
                <w:rFonts w:ascii="Times New Roman" w:hAnsi="Times New Roman" w:cs="Times New Roman"/>
              </w:rPr>
              <w:t>Назначение и состав ходовой части</w:t>
            </w:r>
          </w:p>
          <w:p w:rsidR="00044D48" w:rsidRDefault="00692A49" w:rsidP="00692A49">
            <w:r w:rsidRPr="00692A49">
              <w:rPr>
                <w:rFonts w:ascii="Times New Roman" w:hAnsi="Times New Roman" w:cs="Times New Roman"/>
              </w:rPr>
              <w:t>Т.5.5</w:t>
            </w:r>
          </w:p>
        </w:tc>
        <w:tc>
          <w:tcPr>
            <w:tcW w:w="2983" w:type="dxa"/>
            <w:vMerge/>
          </w:tcPr>
          <w:p w:rsidR="00044D48" w:rsidRDefault="00044D48" w:rsidP="0048454E"/>
        </w:tc>
      </w:tr>
      <w:tr w:rsidR="00044D48" w:rsidTr="00A620A9">
        <w:tc>
          <w:tcPr>
            <w:tcW w:w="1220" w:type="dxa"/>
            <w:vMerge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692A49" w:rsidRPr="00692A49" w:rsidRDefault="00692A49" w:rsidP="00692A49">
            <w:pPr>
              <w:rPr>
                <w:rFonts w:ascii="Times New Roman" w:hAnsi="Times New Roman" w:cs="Times New Roman"/>
              </w:rPr>
            </w:pPr>
            <w:r w:rsidRPr="00692A49">
              <w:rPr>
                <w:rFonts w:ascii="Times New Roman" w:hAnsi="Times New Roman" w:cs="Times New Roman"/>
              </w:rPr>
              <w:t>Назначение и состав ходовой части</w:t>
            </w:r>
          </w:p>
          <w:p w:rsidR="00044D48" w:rsidRDefault="00692A49" w:rsidP="00692A49">
            <w:r w:rsidRPr="00692A49">
              <w:rPr>
                <w:rFonts w:ascii="Times New Roman" w:hAnsi="Times New Roman" w:cs="Times New Roman"/>
              </w:rPr>
              <w:t>Т.5.5</w:t>
            </w:r>
          </w:p>
        </w:tc>
        <w:tc>
          <w:tcPr>
            <w:tcW w:w="2983" w:type="dxa"/>
            <w:vMerge/>
          </w:tcPr>
          <w:p w:rsidR="00044D48" w:rsidRDefault="00044D48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 Т.5.6</w:t>
            </w:r>
          </w:p>
        </w:tc>
        <w:tc>
          <w:tcPr>
            <w:tcW w:w="2983" w:type="dxa"/>
            <w:vMerge w:val="restart"/>
          </w:tcPr>
          <w:p w:rsidR="00AE528C" w:rsidRPr="00AE528C" w:rsidRDefault="00AE528C" w:rsidP="0048454E">
            <w:pPr>
              <w:rPr>
                <w:rFonts w:ascii="Times New Roman" w:hAnsi="Times New Roman" w:cs="Times New Roman"/>
              </w:rPr>
            </w:pPr>
          </w:p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 Т.5.6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 Т.5.6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 Т.5.6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 Т.5.6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 Т.5.6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 Т.5.7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 Т.5.7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 Т.5.7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устройство и принцип работы системы </w:t>
            </w:r>
            <w:r>
              <w:rPr>
                <w:rFonts w:ascii="Times New Roman" w:hAnsi="Times New Roman" w:cs="Times New Roman"/>
              </w:rPr>
              <w:lastRenderedPageBreak/>
              <w:t>рулевого управления Т.5.7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 Т.5.7</w:t>
            </w:r>
          </w:p>
        </w:tc>
        <w:tc>
          <w:tcPr>
            <w:tcW w:w="2983" w:type="dxa"/>
            <w:vMerge w:val="restart"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 Т.5.7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системы помощи водителю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5.8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системы помощи водителю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5.8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5.9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5.9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5.9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5.9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5.9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5.9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прицепов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5.10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прицепов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5.10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технического обслуживания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5.11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технического обслуживания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5.11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безопасности и защиты окружающей природной среды при эксплуатации транспортного средства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5.12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безопасности и защиты окружающей природной среды при эксплуатации транспортного средства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5.12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E528C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неисправностей </w:t>
            </w:r>
          </w:p>
          <w:p w:rsidR="00AE528C" w:rsidRPr="00692A49" w:rsidRDefault="00AE528C" w:rsidP="006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Т.5.13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E528C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неисправностей </w:t>
            </w:r>
          </w:p>
          <w:p w:rsidR="00AE528C" w:rsidRPr="00692A49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Т.5.13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E528C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неисправностей </w:t>
            </w:r>
          </w:p>
          <w:p w:rsidR="00AE528C" w:rsidRPr="00692A49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Т.5.13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E528C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неисправностей </w:t>
            </w:r>
          </w:p>
          <w:p w:rsidR="00AE528C" w:rsidRPr="00692A49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Т.5.13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E528C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неисправностей </w:t>
            </w:r>
          </w:p>
          <w:p w:rsidR="00AE528C" w:rsidRPr="00692A49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Т.5.13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E528C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неисправностей </w:t>
            </w:r>
          </w:p>
          <w:p w:rsidR="00AE528C" w:rsidRPr="00692A49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Т.5.13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AE528C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неисправностей </w:t>
            </w:r>
          </w:p>
          <w:p w:rsidR="00AE528C" w:rsidRPr="00692A49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Т.5.13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AE528C" w:rsidTr="00A620A9">
        <w:tc>
          <w:tcPr>
            <w:tcW w:w="1220" w:type="dxa"/>
            <w:vMerge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E528C" w:rsidRPr="00044D48" w:rsidRDefault="00AE528C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AE528C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неисправностей </w:t>
            </w:r>
          </w:p>
          <w:p w:rsidR="00AE528C" w:rsidRPr="00692A49" w:rsidRDefault="00AE528C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Т.5.13</w:t>
            </w:r>
          </w:p>
        </w:tc>
        <w:tc>
          <w:tcPr>
            <w:tcW w:w="2983" w:type="dxa"/>
            <w:vMerge/>
          </w:tcPr>
          <w:p w:rsidR="00AE528C" w:rsidRDefault="00AE528C" w:rsidP="0048454E"/>
        </w:tc>
      </w:tr>
      <w:tr w:rsidR="00044D48" w:rsidTr="00A620A9">
        <w:tc>
          <w:tcPr>
            <w:tcW w:w="1220" w:type="dxa"/>
            <w:vMerge/>
          </w:tcPr>
          <w:p w:rsidR="00044D48" w:rsidRDefault="00044D48" w:rsidP="0048454E"/>
        </w:tc>
        <w:tc>
          <w:tcPr>
            <w:tcW w:w="9570" w:type="dxa"/>
            <w:gridSpan w:val="3"/>
          </w:tcPr>
          <w:p w:rsidR="00044D48" w:rsidRPr="00044D48" w:rsidRDefault="00044D48" w:rsidP="00F17227">
            <w:pPr>
              <w:rPr>
                <w:rFonts w:ascii="Times New Roman" w:hAnsi="Times New Roman" w:cs="Times New Roman"/>
                <w:b/>
              </w:rPr>
            </w:pPr>
            <w:r w:rsidRPr="00044D48">
              <w:rPr>
                <w:rFonts w:ascii="Times New Roman" w:hAnsi="Times New Roman" w:cs="Times New Roman"/>
                <w:b/>
              </w:rPr>
              <w:t>Основы управления транспортными средствами категории «</w:t>
            </w:r>
            <w:r w:rsidR="00F17227">
              <w:rPr>
                <w:rFonts w:ascii="Times New Roman" w:hAnsi="Times New Roman" w:cs="Times New Roman"/>
                <w:b/>
              </w:rPr>
              <w:t>С</w:t>
            </w:r>
            <w:r w:rsidRPr="00044D4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250F" w:rsidTr="00A620A9">
        <w:tc>
          <w:tcPr>
            <w:tcW w:w="1220" w:type="dxa"/>
            <w:vMerge w:val="restart"/>
          </w:tcPr>
          <w:p w:rsidR="00FC250F" w:rsidRPr="008E720F" w:rsidRDefault="00FC250F" w:rsidP="00F17227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 xml:space="preserve">День </w:t>
            </w:r>
            <w:r w:rsidR="00F172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22" w:type="dxa"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C250F" w:rsidRDefault="00F17227" w:rsidP="00B3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управления транспортным средством</w:t>
            </w:r>
          </w:p>
          <w:p w:rsidR="00F17227" w:rsidRPr="008E720F" w:rsidRDefault="00F17227" w:rsidP="00B3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Т.6.1</w:t>
            </w:r>
          </w:p>
        </w:tc>
        <w:tc>
          <w:tcPr>
            <w:tcW w:w="2983" w:type="dxa"/>
            <w:vMerge w:val="restart"/>
          </w:tcPr>
          <w:p w:rsidR="00FC250F" w:rsidRPr="00F17227" w:rsidRDefault="00CB4E60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17227" w:rsidRDefault="00F17227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управления транспортным средством</w:t>
            </w:r>
          </w:p>
          <w:p w:rsidR="00FC250F" w:rsidRPr="008E720F" w:rsidRDefault="00F17227" w:rsidP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Т.6.1</w:t>
            </w:r>
          </w:p>
        </w:tc>
        <w:tc>
          <w:tcPr>
            <w:tcW w:w="2983" w:type="dxa"/>
            <w:vMerge/>
          </w:tcPr>
          <w:p w:rsidR="00FC250F" w:rsidRDefault="00FC250F" w:rsidP="0048454E"/>
        </w:tc>
      </w:tr>
      <w:tr w:rsidR="00F17227" w:rsidTr="00A620A9">
        <w:tc>
          <w:tcPr>
            <w:tcW w:w="1220" w:type="dxa"/>
            <w:vMerge/>
          </w:tcPr>
          <w:p w:rsidR="00F17227" w:rsidRPr="008E720F" w:rsidRDefault="00F17227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17227" w:rsidRPr="008E720F" w:rsidRDefault="00F17227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17227" w:rsidRPr="008E720F" w:rsidRDefault="00F17227" w:rsidP="00B3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транспортным средством в штатных ситуациях Т.6.2</w:t>
            </w:r>
          </w:p>
        </w:tc>
        <w:tc>
          <w:tcPr>
            <w:tcW w:w="2983" w:type="dxa"/>
            <w:vMerge/>
          </w:tcPr>
          <w:p w:rsidR="00F17227" w:rsidRDefault="00F17227" w:rsidP="0048454E"/>
        </w:tc>
      </w:tr>
      <w:tr w:rsidR="00F17227" w:rsidTr="00A620A9">
        <w:tc>
          <w:tcPr>
            <w:tcW w:w="1220" w:type="dxa"/>
            <w:vMerge/>
          </w:tcPr>
          <w:p w:rsidR="00F17227" w:rsidRPr="008E720F" w:rsidRDefault="00F17227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17227" w:rsidRPr="008E720F" w:rsidRDefault="00F17227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17227" w:rsidRPr="008E720F" w:rsidRDefault="00F17227" w:rsidP="00B3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транспортным средством в штатных ситуациях Т.6.2</w:t>
            </w:r>
          </w:p>
        </w:tc>
        <w:tc>
          <w:tcPr>
            <w:tcW w:w="2983" w:type="dxa"/>
            <w:vMerge/>
          </w:tcPr>
          <w:p w:rsidR="00F17227" w:rsidRDefault="00F17227" w:rsidP="0048454E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17227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FC250F" w:rsidRPr="008E720F" w:rsidRDefault="00F17227" w:rsidP="00B3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транспортным средством в штатных </w:t>
            </w:r>
            <w:r>
              <w:rPr>
                <w:rFonts w:ascii="Times New Roman" w:hAnsi="Times New Roman" w:cs="Times New Roman"/>
              </w:rPr>
              <w:lastRenderedPageBreak/>
              <w:t>ситуациях Т.6.2</w:t>
            </w:r>
          </w:p>
        </w:tc>
        <w:tc>
          <w:tcPr>
            <w:tcW w:w="2983" w:type="dxa"/>
            <w:vMerge/>
          </w:tcPr>
          <w:p w:rsidR="00FC250F" w:rsidRDefault="00FC250F" w:rsidP="0048454E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17227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FC250F" w:rsidRPr="008E720F" w:rsidRDefault="00F17227" w:rsidP="00B3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транспортным средством в штатных ситуациях Т.6.2</w:t>
            </w:r>
          </w:p>
        </w:tc>
        <w:tc>
          <w:tcPr>
            <w:tcW w:w="2983" w:type="dxa"/>
            <w:vMerge/>
          </w:tcPr>
          <w:p w:rsidR="00FC250F" w:rsidRDefault="00FC250F" w:rsidP="0048454E"/>
        </w:tc>
      </w:tr>
      <w:tr w:rsidR="00FC250F" w:rsidTr="00A620A9">
        <w:tc>
          <w:tcPr>
            <w:tcW w:w="1220" w:type="dxa"/>
            <w:vMerge w:val="restart"/>
          </w:tcPr>
          <w:p w:rsidR="00FC250F" w:rsidRPr="008E720F" w:rsidRDefault="00FC250F" w:rsidP="00F17227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 xml:space="preserve">День </w:t>
            </w:r>
            <w:r w:rsidR="00F172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2" w:type="dxa"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C250F" w:rsidRPr="008E720F" w:rsidRDefault="00F17227" w:rsidP="00B3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транспортным средством в штатных ситуациях Т.6.2</w:t>
            </w:r>
          </w:p>
        </w:tc>
        <w:tc>
          <w:tcPr>
            <w:tcW w:w="2983" w:type="dxa"/>
            <w:vMerge/>
          </w:tcPr>
          <w:p w:rsidR="00FC250F" w:rsidRDefault="00FC250F" w:rsidP="00324620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C250F" w:rsidRPr="008E720F" w:rsidRDefault="00F17227" w:rsidP="008E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транспортным средством в штатных ситуациях Т.6.2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17227" w:rsidTr="00A620A9">
        <w:tc>
          <w:tcPr>
            <w:tcW w:w="1220" w:type="dxa"/>
            <w:vMerge/>
          </w:tcPr>
          <w:p w:rsidR="00F17227" w:rsidRPr="008E720F" w:rsidRDefault="00F17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17227" w:rsidRPr="008E720F" w:rsidRDefault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17227" w:rsidRPr="008E720F" w:rsidRDefault="00F17227" w:rsidP="00F17227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  <w:p w:rsidR="00F17227" w:rsidRPr="008E720F" w:rsidRDefault="00F17227" w:rsidP="00F17227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2983" w:type="dxa"/>
            <w:vMerge/>
          </w:tcPr>
          <w:p w:rsidR="00F17227" w:rsidRDefault="00F17227"/>
        </w:tc>
      </w:tr>
      <w:tr w:rsidR="00F17227" w:rsidTr="00A620A9">
        <w:tc>
          <w:tcPr>
            <w:tcW w:w="1220" w:type="dxa"/>
            <w:vMerge/>
          </w:tcPr>
          <w:p w:rsidR="00F17227" w:rsidRPr="008E720F" w:rsidRDefault="00F17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17227" w:rsidRPr="008E720F" w:rsidRDefault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F17227" w:rsidRPr="008E720F" w:rsidRDefault="00F17227" w:rsidP="00F17227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  <w:p w:rsidR="00F17227" w:rsidRPr="008E720F" w:rsidRDefault="00F17227" w:rsidP="00F17227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2983" w:type="dxa"/>
            <w:vMerge/>
          </w:tcPr>
          <w:p w:rsidR="00F17227" w:rsidRDefault="00F17227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1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0790" w:type="dxa"/>
            <w:gridSpan w:val="4"/>
          </w:tcPr>
          <w:p w:rsidR="00FC250F" w:rsidRPr="00FC250F" w:rsidRDefault="00FC2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FC250F">
              <w:rPr>
                <w:rFonts w:ascii="Times New Roman" w:hAnsi="Times New Roman" w:cs="Times New Roman"/>
                <w:b/>
              </w:rPr>
              <w:t>Организация и выполнение грузовых перевозок автомобильным транспортом</w:t>
            </w:r>
          </w:p>
        </w:tc>
      </w:tr>
      <w:tr w:rsidR="00FC250F" w:rsidTr="00A620A9">
        <w:tc>
          <w:tcPr>
            <w:tcW w:w="1220" w:type="dxa"/>
            <w:vMerge w:val="restart"/>
          </w:tcPr>
          <w:p w:rsidR="00FC250F" w:rsidRPr="008E720F" w:rsidRDefault="00FC250F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r w:rsidR="00DF014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</w:t>
            </w:r>
          </w:p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перевозки грузов автомобильным транспортом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8.1</w:t>
            </w:r>
          </w:p>
        </w:tc>
        <w:tc>
          <w:tcPr>
            <w:tcW w:w="2983" w:type="dxa"/>
            <w:vMerge w:val="restart"/>
          </w:tcPr>
          <w:p w:rsidR="00FC250F" w:rsidRPr="00FC250F" w:rsidRDefault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</w:t>
            </w:r>
          </w:p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перевозки грузов автомобильным транспортом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8.1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DF014D" w:rsidTr="00A620A9">
        <w:tc>
          <w:tcPr>
            <w:tcW w:w="1220" w:type="dxa"/>
            <w:vMerge/>
          </w:tcPr>
          <w:p w:rsidR="00DF014D" w:rsidRPr="008E720F" w:rsidRDefault="00DF0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DF014D" w:rsidRDefault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DF014D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показатели работы грузовых автомобилей</w:t>
            </w:r>
          </w:p>
          <w:p w:rsidR="00DF014D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8.2</w:t>
            </w:r>
          </w:p>
        </w:tc>
        <w:tc>
          <w:tcPr>
            <w:tcW w:w="2983" w:type="dxa"/>
            <w:vMerge/>
          </w:tcPr>
          <w:p w:rsidR="00DF014D" w:rsidRDefault="00DF014D"/>
        </w:tc>
      </w:tr>
      <w:tr w:rsidR="00DF014D" w:rsidTr="00A620A9">
        <w:tc>
          <w:tcPr>
            <w:tcW w:w="1220" w:type="dxa"/>
            <w:vMerge/>
          </w:tcPr>
          <w:p w:rsidR="00DF014D" w:rsidRPr="008E720F" w:rsidRDefault="00DF0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DF014D" w:rsidRDefault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DF014D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грузовых перевозок</w:t>
            </w:r>
          </w:p>
          <w:p w:rsidR="00DF014D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8.3</w:t>
            </w:r>
          </w:p>
        </w:tc>
        <w:tc>
          <w:tcPr>
            <w:tcW w:w="2983" w:type="dxa"/>
            <w:vMerge/>
          </w:tcPr>
          <w:p w:rsidR="00DF014D" w:rsidRDefault="00DF014D"/>
        </w:tc>
      </w:tr>
      <w:tr w:rsidR="00DF014D" w:rsidTr="00A620A9">
        <w:tc>
          <w:tcPr>
            <w:tcW w:w="1220" w:type="dxa"/>
            <w:vMerge/>
          </w:tcPr>
          <w:p w:rsidR="00DF014D" w:rsidRPr="008E720F" w:rsidRDefault="00DF0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DF014D" w:rsidRDefault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DF014D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грузовых перевозок</w:t>
            </w:r>
          </w:p>
          <w:p w:rsidR="00DF014D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8.3</w:t>
            </w:r>
          </w:p>
        </w:tc>
        <w:tc>
          <w:tcPr>
            <w:tcW w:w="2983" w:type="dxa"/>
            <w:vMerge/>
          </w:tcPr>
          <w:p w:rsidR="00DF014D" w:rsidRDefault="00DF014D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DF014D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грузовых перевозок</w:t>
            </w:r>
          </w:p>
          <w:p w:rsidR="00FC250F" w:rsidRPr="008E720F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8.3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DF014D">
        <w:trPr>
          <w:trHeight w:val="462"/>
        </w:trPr>
        <w:tc>
          <w:tcPr>
            <w:tcW w:w="1220" w:type="dxa"/>
            <w:vMerge w:val="restart"/>
          </w:tcPr>
          <w:p w:rsidR="00FC250F" w:rsidRPr="008E720F" w:rsidRDefault="00FC250F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r w:rsidR="00DF014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C250F" w:rsidRPr="008E720F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Диспетчерское руководство работой подвижного состава Тема 8.4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C250F" w:rsidRPr="008E720F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Диспетчерское руководство работой подвижного состава Тема 8.4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C250F" w:rsidRDefault="00DF014D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  <w:p w:rsidR="00DF014D" w:rsidRPr="008E720F" w:rsidRDefault="00DF014D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Т.8.5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DF014D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  <w:p w:rsidR="00FC250F" w:rsidRPr="008E720F" w:rsidRDefault="00DF014D" w:rsidP="00DF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Т.8.5</w:t>
            </w:r>
          </w:p>
        </w:tc>
        <w:tc>
          <w:tcPr>
            <w:tcW w:w="2983" w:type="dxa"/>
            <w:vMerge/>
          </w:tcPr>
          <w:p w:rsidR="00FC250F" w:rsidRDefault="00FC250F"/>
        </w:tc>
      </w:tr>
    </w:tbl>
    <w:p w:rsidR="00323241" w:rsidRDefault="00323241"/>
    <w:p w:rsidR="00DF014D" w:rsidRDefault="00DF014D"/>
    <w:p w:rsidR="00DF014D" w:rsidRDefault="00DF014D"/>
    <w:p w:rsidR="00DF014D" w:rsidRDefault="00DF014D"/>
    <w:p w:rsidR="00DF014D" w:rsidRDefault="00DF014D"/>
    <w:p w:rsidR="00323241" w:rsidRDefault="00323241"/>
    <w:p w:rsidR="003E0ED0" w:rsidRDefault="003E0ED0"/>
    <w:p w:rsidR="003E0ED0" w:rsidRDefault="003E0ED0"/>
    <w:p w:rsidR="003E0ED0" w:rsidRDefault="003E0ED0"/>
    <w:p w:rsidR="003E0ED0" w:rsidRDefault="003E0ED0"/>
    <w:p w:rsidR="00C33A38" w:rsidRDefault="00C33A38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Утверждаю:</w:t>
      </w:r>
    </w:p>
    <w:p w:rsidR="00C33A38" w:rsidRDefault="00C33A38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Директор______________Е.В</w:t>
      </w:r>
      <w:proofErr w:type="spellEnd"/>
      <w:r>
        <w:rPr>
          <w:rFonts w:ascii="Times New Roman" w:hAnsi="Times New Roman" w:cs="Times New Roman"/>
          <w:b/>
          <w:i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</w:rPr>
        <w:t>Несяева</w:t>
      </w:r>
      <w:proofErr w:type="spellEnd"/>
    </w:p>
    <w:p w:rsidR="00C33A38" w:rsidRDefault="00701D8E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ЧОУ ДПО</w:t>
      </w:r>
      <w:r w:rsidR="00C33A38">
        <w:rPr>
          <w:rFonts w:ascii="Times New Roman" w:hAnsi="Times New Roman" w:cs="Times New Roman"/>
          <w:b/>
          <w:i/>
        </w:rPr>
        <w:t xml:space="preserve">     «Курагинская     </w:t>
      </w:r>
      <w:r>
        <w:rPr>
          <w:rFonts w:ascii="Times New Roman" w:hAnsi="Times New Roman" w:cs="Times New Roman"/>
          <w:b/>
          <w:i/>
        </w:rPr>
        <w:t>АШ</w:t>
      </w:r>
      <w:r w:rsidR="00C33A38">
        <w:rPr>
          <w:rFonts w:ascii="Times New Roman" w:hAnsi="Times New Roman" w:cs="Times New Roman"/>
          <w:b/>
          <w:i/>
        </w:rPr>
        <w:t>»</w:t>
      </w:r>
    </w:p>
    <w:p w:rsidR="00C33A38" w:rsidRDefault="00C33A38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</w:p>
    <w:p w:rsidR="00C33A38" w:rsidRDefault="00C33A38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</w:p>
    <w:p w:rsidR="00C33A38" w:rsidRDefault="00701D8E" w:rsidP="00C33A38">
      <w:pPr>
        <w:jc w:val="center"/>
        <w:rPr>
          <w:rFonts w:ascii="Andalus" w:hAnsi="Andalus" w:cs="Andalus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ЧОУ ДПО</w:t>
      </w:r>
      <w:r w:rsidR="00C33A38">
        <w:rPr>
          <w:rFonts w:ascii="Andalus" w:hAnsi="Andalus" w:cs="Andalus"/>
          <w:b/>
          <w:sz w:val="40"/>
        </w:rPr>
        <w:t xml:space="preserve">  «</w:t>
      </w:r>
      <w:r w:rsidR="00C33A38">
        <w:rPr>
          <w:rFonts w:ascii="Times New Roman" w:hAnsi="Times New Roman" w:cs="Times New Roman"/>
          <w:b/>
          <w:sz w:val="40"/>
        </w:rPr>
        <w:t>КУРАГИНСКАЯ</w:t>
      </w:r>
      <w:r w:rsidR="00CB4E60">
        <w:rPr>
          <w:rFonts w:ascii="Times New Roman" w:hAnsi="Times New Roman" w:cs="Times New Roman"/>
          <w:b/>
          <w:sz w:val="40"/>
        </w:rPr>
        <w:t xml:space="preserve">  </w:t>
      </w:r>
      <w:r>
        <w:rPr>
          <w:rFonts w:ascii="Times New Roman" w:hAnsi="Times New Roman" w:cs="Times New Roman"/>
          <w:b/>
          <w:sz w:val="40"/>
        </w:rPr>
        <w:t>АШ</w:t>
      </w:r>
      <w:r w:rsidR="00C33A38">
        <w:rPr>
          <w:rFonts w:ascii="Andalus" w:hAnsi="Andalus" w:cs="Andalus"/>
          <w:b/>
          <w:sz w:val="40"/>
        </w:rPr>
        <w:t>»</w:t>
      </w:r>
    </w:p>
    <w:p w:rsidR="00C33A38" w:rsidRDefault="00C33A38" w:rsidP="00C33A38">
      <w:pPr>
        <w:jc w:val="center"/>
        <w:rPr>
          <w:rFonts w:ascii="Andalus" w:hAnsi="Andalus" w:cs="Andalus"/>
          <w:b/>
        </w:rPr>
      </w:pPr>
    </w:p>
    <w:p w:rsidR="00C33A38" w:rsidRDefault="00C33A38" w:rsidP="00C33A3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РАСПИСАНИЕ</w:t>
      </w:r>
    </w:p>
    <w:p w:rsidR="00C33A38" w:rsidRDefault="00656967" w:rsidP="00C33A38">
      <w:pPr>
        <w:jc w:val="center"/>
        <w:rPr>
          <w:rFonts w:ascii="Andalus" w:hAnsi="Andalus" w:cs="Andalus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</w:t>
      </w:r>
      <w:r w:rsidR="00C33A38">
        <w:rPr>
          <w:rFonts w:ascii="Times New Roman" w:hAnsi="Times New Roman" w:cs="Times New Roman"/>
          <w:b/>
          <w:sz w:val="32"/>
        </w:rPr>
        <w:t>чебных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</w:rPr>
        <w:t>занятий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</w:rPr>
        <w:t>по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</w:rPr>
        <w:t>теоретическим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</w:rPr>
        <w:t>дисциплинам</w:t>
      </w:r>
    </w:p>
    <w:p w:rsidR="00C33A38" w:rsidRDefault="00C33A38" w:rsidP="00C33A38">
      <w:pPr>
        <w:jc w:val="center"/>
        <w:rPr>
          <w:rFonts w:cs="Andalus"/>
          <w:b/>
        </w:rPr>
      </w:pPr>
    </w:p>
    <w:p w:rsidR="00C33A38" w:rsidRDefault="00C33A38" w:rsidP="00C33A38">
      <w:pPr>
        <w:jc w:val="center"/>
        <w:rPr>
          <w:rFonts w:cs="Andalus"/>
          <w:b/>
        </w:rPr>
      </w:pPr>
    </w:p>
    <w:p w:rsidR="00C33A38" w:rsidRPr="00270898" w:rsidRDefault="00C33A38" w:rsidP="00C33A38">
      <w:pPr>
        <w:jc w:val="center"/>
        <w:rPr>
          <w:rFonts w:cs="Andalus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</w:t>
      </w:r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класс</w:t>
      </w:r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3A38" w:rsidRDefault="00C33A38" w:rsidP="00C33A38">
      <w:pPr>
        <w:jc w:val="center"/>
        <w:rPr>
          <w:rFonts w:ascii="Andalus" w:hAnsi="Andalus" w:cs="Andalus"/>
          <w:b/>
          <w:sz w:val="32"/>
          <w:szCs w:val="32"/>
        </w:rPr>
      </w:pPr>
    </w:p>
    <w:p w:rsidR="00C33A38" w:rsidRPr="00270898" w:rsidRDefault="00C33A38" w:rsidP="00C33A38">
      <w:pPr>
        <w:jc w:val="center"/>
        <w:rPr>
          <w:rFonts w:cs="Andalus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Учебная</w:t>
      </w:r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группа</w:t>
      </w:r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bookmarkStart w:id="0" w:name="_GoBack"/>
      <w:bookmarkEnd w:id="0"/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7A7D">
        <w:rPr>
          <w:rFonts w:cs="Andalus"/>
          <w:b/>
          <w:sz w:val="32"/>
          <w:szCs w:val="32"/>
        </w:rPr>
        <w:t>_____</w:t>
      </w:r>
    </w:p>
    <w:p w:rsidR="00C33A38" w:rsidRDefault="00656967" w:rsidP="00C33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33A38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  <w:szCs w:val="32"/>
        </w:rPr>
        <w:t>профессиональной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  <w:szCs w:val="32"/>
        </w:rPr>
        <w:t>подготовке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  <w:szCs w:val="32"/>
        </w:rPr>
        <w:t>водителей</w:t>
      </w:r>
    </w:p>
    <w:p w:rsidR="00C33A38" w:rsidRDefault="00BD01F5" w:rsidP="00C33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C33A38">
        <w:rPr>
          <w:rFonts w:ascii="Times New Roman" w:hAnsi="Times New Roman" w:cs="Times New Roman"/>
          <w:b/>
          <w:sz w:val="32"/>
          <w:szCs w:val="32"/>
        </w:rPr>
        <w:t>ранспортных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  <w:szCs w:val="32"/>
        </w:rPr>
        <w:t>средств</w:t>
      </w:r>
    </w:p>
    <w:p w:rsidR="00C33A38" w:rsidRDefault="00C33A38" w:rsidP="00C33A38">
      <w:pPr>
        <w:jc w:val="center"/>
        <w:rPr>
          <w:rFonts w:cs="Andalus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категории</w:t>
      </w:r>
      <w:r>
        <w:rPr>
          <w:rFonts w:ascii="Andalus" w:hAnsi="Andalus" w:cs="Andalus"/>
          <w:b/>
          <w:sz w:val="32"/>
          <w:szCs w:val="32"/>
        </w:rPr>
        <w:t xml:space="preserve"> «</w:t>
      </w:r>
      <w:r w:rsidR="00137ECD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Andalus" w:hAnsi="Andalus" w:cs="Andalus"/>
          <w:b/>
          <w:sz w:val="32"/>
          <w:szCs w:val="32"/>
        </w:rPr>
        <w:t>»</w:t>
      </w:r>
    </w:p>
    <w:p w:rsidR="00C33A38" w:rsidRDefault="00C33A38" w:rsidP="00C33A38">
      <w:pPr>
        <w:jc w:val="center"/>
        <w:rPr>
          <w:rFonts w:cs="Andalus"/>
          <w:b/>
          <w:sz w:val="32"/>
          <w:szCs w:val="32"/>
        </w:rPr>
      </w:pPr>
    </w:p>
    <w:p w:rsidR="00C33A38" w:rsidRPr="00137ECD" w:rsidRDefault="00C33A38" w:rsidP="00C33A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A38" w:rsidRPr="00137ECD" w:rsidRDefault="00C33A38" w:rsidP="00C33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ECD">
        <w:rPr>
          <w:rFonts w:ascii="Times New Roman" w:hAnsi="Times New Roman" w:cs="Times New Roman"/>
          <w:b/>
          <w:sz w:val="32"/>
          <w:szCs w:val="32"/>
        </w:rPr>
        <w:t xml:space="preserve">Начат: </w:t>
      </w:r>
      <w:r w:rsidR="00B97F89" w:rsidRPr="00137ECD">
        <w:rPr>
          <w:rFonts w:ascii="Times New Roman" w:hAnsi="Times New Roman" w:cs="Times New Roman"/>
          <w:b/>
          <w:sz w:val="32"/>
          <w:szCs w:val="32"/>
        </w:rPr>
        <w:t>1 день</w:t>
      </w:r>
      <w:r w:rsidRPr="00137EC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84360" w:rsidRPr="00137ECD">
        <w:rPr>
          <w:rFonts w:ascii="Times New Roman" w:hAnsi="Times New Roman" w:cs="Times New Roman"/>
          <w:b/>
          <w:sz w:val="32"/>
          <w:szCs w:val="32"/>
        </w:rPr>
        <w:t>2</w:t>
      </w:r>
      <w:r w:rsidR="00D17A7D">
        <w:rPr>
          <w:rFonts w:ascii="Times New Roman" w:hAnsi="Times New Roman" w:cs="Times New Roman"/>
          <w:b/>
          <w:sz w:val="32"/>
          <w:szCs w:val="32"/>
        </w:rPr>
        <w:t>__</w:t>
      </w:r>
      <w:r w:rsidRPr="00137ECD">
        <w:rPr>
          <w:rFonts w:ascii="Times New Roman" w:hAnsi="Times New Roman" w:cs="Times New Roman"/>
          <w:b/>
          <w:sz w:val="32"/>
          <w:szCs w:val="32"/>
        </w:rPr>
        <w:t>г</w:t>
      </w:r>
    </w:p>
    <w:p w:rsidR="00C33A38" w:rsidRPr="00137ECD" w:rsidRDefault="00C33A38" w:rsidP="00C33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ECD">
        <w:rPr>
          <w:rFonts w:ascii="Times New Roman" w:hAnsi="Times New Roman" w:cs="Times New Roman"/>
          <w:b/>
          <w:sz w:val="32"/>
          <w:szCs w:val="32"/>
        </w:rPr>
        <w:t xml:space="preserve">Окончен: </w:t>
      </w:r>
      <w:r w:rsidR="00137ECD" w:rsidRPr="00137ECD">
        <w:rPr>
          <w:rFonts w:ascii="Times New Roman" w:hAnsi="Times New Roman" w:cs="Times New Roman"/>
          <w:b/>
          <w:sz w:val="32"/>
          <w:szCs w:val="32"/>
        </w:rPr>
        <w:t>34</w:t>
      </w:r>
      <w:r w:rsidR="00CE5456" w:rsidRPr="00137E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F89" w:rsidRPr="00137ECD">
        <w:rPr>
          <w:rFonts w:ascii="Times New Roman" w:hAnsi="Times New Roman" w:cs="Times New Roman"/>
          <w:b/>
          <w:sz w:val="32"/>
          <w:szCs w:val="32"/>
        </w:rPr>
        <w:t>день</w:t>
      </w:r>
      <w:r w:rsidR="003A1CFF" w:rsidRPr="00137EC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1D2859" w:rsidRPr="00137ECD">
        <w:rPr>
          <w:rFonts w:ascii="Times New Roman" w:hAnsi="Times New Roman" w:cs="Times New Roman"/>
          <w:b/>
          <w:sz w:val="32"/>
          <w:szCs w:val="32"/>
        </w:rPr>
        <w:t>2</w:t>
      </w:r>
      <w:r w:rsidR="00D17A7D">
        <w:rPr>
          <w:rFonts w:ascii="Times New Roman" w:hAnsi="Times New Roman" w:cs="Times New Roman"/>
          <w:b/>
          <w:sz w:val="32"/>
          <w:szCs w:val="32"/>
        </w:rPr>
        <w:t>__</w:t>
      </w:r>
      <w:r w:rsidRPr="00137ECD">
        <w:rPr>
          <w:rFonts w:ascii="Times New Roman" w:hAnsi="Times New Roman" w:cs="Times New Roman"/>
          <w:b/>
          <w:sz w:val="32"/>
          <w:szCs w:val="32"/>
        </w:rPr>
        <w:t>г</w:t>
      </w:r>
    </w:p>
    <w:p w:rsidR="00323241" w:rsidRPr="005654AB" w:rsidRDefault="00323241" w:rsidP="00C33A38">
      <w:pPr>
        <w:jc w:val="center"/>
        <w:rPr>
          <w:rFonts w:ascii="Andalus" w:hAnsi="Andalus" w:cs="Andalus"/>
          <w:b/>
          <w:sz w:val="32"/>
          <w:szCs w:val="32"/>
        </w:rPr>
      </w:pPr>
    </w:p>
    <w:sectPr w:rsidR="00323241" w:rsidRPr="005654AB" w:rsidSect="00B311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8091F"/>
    <w:rsid w:val="0000336E"/>
    <w:rsid w:val="000057EB"/>
    <w:rsid w:val="00022AFB"/>
    <w:rsid w:val="00032EE2"/>
    <w:rsid w:val="0004352D"/>
    <w:rsid w:val="00044D48"/>
    <w:rsid w:val="00054DB8"/>
    <w:rsid w:val="00064661"/>
    <w:rsid w:val="00066E5C"/>
    <w:rsid w:val="00070859"/>
    <w:rsid w:val="000714EE"/>
    <w:rsid w:val="00072904"/>
    <w:rsid w:val="000770D0"/>
    <w:rsid w:val="00080C0B"/>
    <w:rsid w:val="00081147"/>
    <w:rsid w:val="0008427D"/>
    <w:rsid w:val="000A592D"/>
    <w:rsid w:val="000B06ED"/>
    <w:rsid w:val="000B60F9"/>
    <w:rsid w:val="000B6A20"/>
    <w:rsid w:val="000C1E01"/>
    <w:rsid w:val="000C6710"/>
    <w:rsid w:val="000D067C"/>
    <w:rsid w:val="000F3F84"/>
    <w:rsid w:val="000F5645"/>
    <w:rsid w:val="0010577B"/>
    <w:rsid w:val="00105B55"/>
    <w:rsid w:val="00111753"/>
    <w:rsid w:val="001214D4"/>
    <w:rsid w:val="00133BBA"/>
    <w:rsid w:val="00137ECD"/>
    <w:rsid w:val="00144D2A"/>
    <w:rsid w:val="00156A08"/>
    <w:rsid w:val="0016632B"/>
    <w:rsid w:val="001666BD"/>
    <w:rsid w:val="00167411"/>
    <w:rsid w:val="00192B95"/>
    <w:rsid w:val="001B2F89"/>
    <w:rsid w:val="001D05A9"/>
    <w:rsid w:val="001D2859"/>
    <w:rsid w:val="001E1C71"/>
    <w:rsid w:val="001E3DED"/>
    <w:rsid w:val="001F1AF5"/>
    <w:rsid w:val="001F78FB"/>
    <w:rsid w:val="001F7944"/>
    <w:rsid w:val="00210A3A"/>
    <w:rsid w:val="00226A5A"/>
    <w:rsid w:val="0023337F"/>
    <w:rsid w:val="00233826"/>
    <w:rsid w:val="00234D39"/>
    <w:rsid w:val="00236745"/>
    <w:rsid w:val="00247544"/>
    <w:rsid w:val="002512E5"/>
    <w:rsid w:val="00262E61"/>
    <w:rsid w:val="002652DA"/>
    <w:rsid w:val="00270898"/>
    <w:rsid w:val="002708C0"/>
    <w:rsid w:val="0027197A"/>
    <w:rsid w:val="00274141"/>
    <w:rsid w:val="00293939"/>
    <w:rsid w:val="002954F1"/>
    <w:rsid w:val="002C5A17"/>
    <w:rsid w:val="002C71B5"/>
    <w:rsid w:val="002D477F"/>
    <w:rsid w:val="002E256D"/>
    <w:rsid w:val="002E6DDA"/>
    <w:rsid w:val="002E765C"/>
    <w:rsid w:val="002F21E9"/>
    <w:rsid w:val="0032103F"/>
    <w:rsid w:val="00322CE9"/>
    <w:rsid w:val="00323241"/>
    <w:rsid w:val="00324620"/>
    <w:rsid w:val="003373BB"/>
    <w:rsid w:val="003457ED"/>
    <w:rsid w:val="00353233"/>
    <w:rsid w:val="00384BD3"/>
    <w:rsid w:val="00390219"/>
    <w:rsid w:val="003A1CFF"/>
    <w:rsid w:val="003C0AA6"/>
    <w:rsid w:val="003C1050"/>
    <w:rsid w:val="003C68FA"/>
    <w:rsid w:val="003C7352"/>
    <w:rsid w:val="003D41E6"/>
    <w:rsid w:val="003E0ED0"/>
    <w:rsid w:val="003F07D8"/>
    <w:rsid w:val="003F44A5"/>
    <w:rsid w:val="00401E68"/>
    <w:rsid w:val="00402F28"/>
    <w:rsid w:val="004035A2"/>
    <w:rsid w:val="00405B0A"/>
    <w:rsid w:val="004123C0"/>
    <w:rsid w:val="00424E3D"/>
    <w:rsid w:val="0043788C"/>
    <w:rsid w:val="00446AA3"/>
    <w:rsid w:val="00447A0B"/>
    <w:rsid w:val="0045443E"/>
    <w:rsid w:val="00457E07"/>
    <w:rsid w:val="004742A2"/>
    <w:rsid w:val="0048454E"/>
    <w:rsid w:val="00486E6B"/>
    <w:rsid w:val="00492A83"/>
    <w:rsid w:val="004A13A9"/>
    <w:rsid w:val="004A53B6"/>
    <w:rsid w:val="004B22AB"/>
    <w:rsid w:val="004C0E5A"/>
    <w:rsid w:val="004D3E26"/>
    <w:rsid w:val="004D4D56"/>
    <w:rsid w:val="004E56AF"/>
    <w:rsid w:val="00502A05"/>
    <w:rsid w:val="005136B6"/>
    <w:rsid w:val="00520AB4"/>
    <w:rsid w:val="00524CF9"/>
    <w:rsid w:val="00527CD5"/>
    <w:rsid w:val="00535943"/>
    <w:rsid w:val="005359C7"/>
    <w:rsid w:val="005513C0"/>
    <w:rsid w:val="00551D56"/>
    <w:rsid w:val="00552B5A"/>
    <w:rsid w:val="005629DA"/>
    <w:rsid w:val="005654AB"/>
    <w:rsid w:val="005A21E6"/>
    <w:rsid w:val="005A5C9C"/>
    <w:rsid w:val="005E5BC8"/>
    <w:rsid w:val="005E734B"/>
    <w:rsid w:val="005F04AB"/>
    <w:rsid w:val="00602271"/>
    <w:rsid w:val="00616491"/>
    <w:rsid w:val="006169F4"/>
    <w:rsid w:val="00640D65"/>
    <w:rsid w:val="00645678"/>
    <w:rsid w:val="00656967"/>
    <w:rsid w:val="006610A4"/>
    <w:rsid w:val="00672F7A"/>
    <w:rsid w:val="00674CF2"/>
    <w:rsid w:val="00677CD7"/>
    <w:rsid w:val="006814D0"/>
    <w:rsid w:val="00683549"/>
    <w:rsid w:val="00692A49"/>
    <w:rsid w:val="006A08D0"/>
    <w:rsid w:val="006A4362"/>
    <w:rsid w:val="006A4ECF"/>
    <w:rsid w:val="006A5D4F"/>
    <w:rsid w:val="006B21E0"/>
    <w:rsid w:val="006B2C54"/>
    <w:rsid w:val="006B505D"/>
    <w:rsid w:val="006C4EF9"/>
    <w:rsid w:val="006C5D64"/>
    <w:rsid w:val="006F1EE3"/>
    <w:rsid w:val="00700862"/>
    <w:rsid w:val="00700FF4"/>
    <w:rsid w:val="00701762"/>
    <w:rsid w:val="00701AA6"/>
    <w:rsid w:val="00701D8E"/>
    <w:rsid w:val="00702C64"/>
    <w:rsid w:val="00710B4F"/>
    <w:rsid w:val="00717C9F"/>
    <w:rsid w:val="007225A2"/>
    <w:rsid w:val="0072731A"/>
    <w:rsid w:val="00742A9F"/>
    <w:rsid w:val="00744D40"/>
    <w:rsid w:val="00753225"/>
    <w:rsid w:val="0076615F"/>
    <w:rsid w:val="00780608"/>
    <w:rsid w:val="00791216"/>
    <w:rsid w:val="00797AD1"/>
    <w:rsid w:val="007B018F"/>
    <w:rsid w:val="007B7973"/>
    <w:rsid w:val="007B7B07"/>
    <w:rsid w:val="007D63EE"/>
    <w:rsid w:val="008067D9"/>
    <w:rsid w:val="008201B3"/>
    <w:rsid w:val="00827252"/>
    <w:rsid w:val="00836528"/>
    <w:rsid w:val="0084023C"/>
    <w:rsid w:val="00847201"/>
    <w:rsid w:val="00864C48"/>
    <w:rsid w:val="008709A6"/>
    <w:rsid w:val="00871053"/>
    <w:rsid w:val="00887555"/>
    <w:rsid w:val="0089583B"/>
    <w:rsid w:val="00896251"/>
    <w:rsid w:val="008A2B53"/>
    <w:rsid w:val="008B08CF"/>
    <w:rsid w:val="008B15EA"/>
    <w:rsid w:val="008B1F59"/>
    <w:rsid w:val="008C6001"/>
    <w:rsid w:val="008D276F"/>
    <w:rsid w:val="008E4173"/>
    <w:rsid w:val="008E720F"/>
    <w:rsid w:val="008F1B34"/>
    <w:rsid w:val="00914E9D"/>
    <w:rsid w:val="009178CA"/>
    <w:rsid w:val="009375BC"/>
    <w:rsid w:val="00937702"/>
    <w:rsid w:val="00956D12"/>
    <w:rsid w:val="00967654"/>
    <w:rsid w:val="009A3C65"/>
    <w:rsid w:val="009A3D26"/>
    <w:rsid w:val="009B2983"/>
    <w:rsid w:val="009B505D"/>
    <w:rsid w:val="009C2E48"/>
    <w:rsid w:val="009C3E6A"/>
    <w:rsid w:val="009D33F4"/>
    <w:rsid w:val="009E289B"/>
    <w:rsid w:val="009F78AA"/>
    <w:rsid w:val="00A007A3"/>
    <w:rsid w:val="00A16DD6"/>
    <w:rsid w:val="00A36D6C"/>
    <w:rsid w:val="00A408B8"/>
    <w:rsid w:val="00A44664"/>
    <w:rsid w:val="00A46149"/>
    <w:rsid w:val="00A47F05"/>
    <w:rsid w:val="00A53CEF"/>
    <w:rsid w:val="00A54F91"/>
    <w:rsid w:val="00A620A9"/>
    <w:rsid w:val="00A7394C"/>
    <w:rsid w:val="00A75D30"/>
    <w:rsid w:val="00A9648A"/>
    <w:rsid w:val="00AA5BA8"/>
    <w:rsid w:val="00AB0A93"/>
    <w:rsid w:val="00AB685E"/>
    <w:rsid w:val="00AC5A2E"/>
    <w:rsid w:val="00AC6F47"/>
    <w:rsid w:val="00AD267E"/>
    <w:rsid w:val="00AE2D1B"/>
    <w:rsid w:val="00AE41D1"/>
    <w:rsid w:val="00AE4514"/>
    <w:rsid w:val="00AE528C"/>
    <w:rsid w:val="00B0152C"/>
    <w:rsid w:val="00B02BB7"/>
    <w:rsid w:val="00B045F0"/>
    <w:rsid w:val="00B22D3A"/>
    <w:rsid w:val="00B23ABC"/>
    <w:rsid w:val="00B2521E"/>
    <w:rsid w:val="00B273AA"/>
    <w:rsid w:val="00B311E6"/>
    <w:rsid w:val="00B312AE"/>
    <w:rsid w:val="00B323CA"/>
    <w:rsid w:val="00B326A2"/>
    <w:rsid w:val="00B61D81"/>
    <w:rsid w:val="00B70BCC"/>
    <w:rsid w:val="00B75B4E"/>
    <w:rsid w:val="00B90BF0"/>
    <w:rsid w:val="00B97F89"/>
    <w:rsid w:val="00BA4DF0"/>
    <w:rsid w:val="00BB5293"/>
    <w:rsid w:val="00BB5DAF"/>
    <w:rsid w:val="00BC316B"/>
    <w:rsid w:val="00BC6B84"/>
    <w:rsid w:val="00BD01F5"/>
    <w:rsid w:val="00BD62FC"/>
    <w:rsid w:val="00BD7641"/>
    <w:rsid w:val="00BE3EF0"/>
    <w:rsid w:val="00BF643E"/>
    <w:rsid w:val="00C00FFE"/>
    <w:rsid w:val="00C103FA"/>
    <w:rsid w:val="00C11B46"/>
    <w:rsid w:val="00C142DA"/>
    <w:rsid w:val="00C33A38"/>
    <w:rsid w:val="00C43281"/>
    <w:rsid w:val="00C43907"/>
    <w:rsid w:val="00C5178F"/>
    <w:rsid w:val="00C52510"/>
    <w:rsid w:val="00C52581"/>
    <w:rsid w:val="00C72FC2"/>
    <w:rsid w:val="00C82B8A"/>
    <w:rsid w:val="00C83091"/>
    <w:rsid w:val="00C915CF"/>
    <w:rsid w:val="00C95A5E"/>
    <w:rsid w:val="00CB4E60"/>
    <w:rsid w:val="00CC060C"/>
    <w:rsid w:val="00CC443C"/>
    <w:rsid w:val="00CC6FFC"/>
    <w:rsid w:val="00CC7143"/>
    <w:rsid w:val="00CE416A"/>
    <w:rsid w:val="00CE5456"/>
    <w:rsid w:val="00CF6B21"/>
    <w:rsid w:val="00D17A7D"/>
    <w:rsid w:val="00D233D3"/>
    <w:rsid w:val="00D23AA5"/>
    <w:rsid w:val="00D40DE9"/>
    <w:rsid w:val="00D453E6"/>
    <w:rsid w:val="00D57001"/>
    <w:rsid w:val="00D5775E"/>
    <w:rsid w:val="00D60E53"/>
    <w:rsid w:val="00D6145E"/>
    <w:rsid w:val="00D623E7"/>
    <w:rsid w:val="00D6361C"/>
    <w:rsid w:val="00D63737"/>
    <w:rsid w:val="00D71B63"/>
    <w:rsid w:val="00D7348C"/>
    <w:rsid w:val="00D75828"/>
    <w:rsid w:val="00D8091F"/>
    <w:rsid w:val="00D905EC"/>
    <w:rsid w:val="00D92364"/>
    <w:rsid w:val="00DC4527"/>
    <w:rsid w:val="00DD15B0"/>
    <w:rsid w:val="00DF014D"/>
    <w:rsid w:val="00DF0181"/>
    <w:rsid w:val="00DF1A66"/>
    <w:rsid w:val="00DF7177"/>
    <w:rsid w:val="00E00C2C"/>
    <w:rsid w:val="00E043FB"/>
    <w:rsid w:val="00E04CE9"/>
    <w:rsid w:val="00E26BD1"/>
    <w:rsid w:val="00E3480D"/>
    <w:rsid w:val="00E46F40"/>
    <w:rsid w:val="00E61FF9"/>
    <w:rsid w:val="00E636DC"/>
    <w:rsid w:val="00E80585"/>
    <w:rsid w:val="00E8417E"/>
    <w:rsid w:val="00E84360"/>
    <w:rsid w:val="00E846EA"/>
    <w:rsid w:val="00EA2C44"/>
    <w:rsid w:val="00EB7D6F"/>
    <w:rsid w:val="00EC214B"/>
    <w:rsid w:val="00EC2E71"/>
    <w:rsid w:val="00ED62D1"/>
    <w:rsid w:val="00ED6950"/>
    <w:rsid w:val="00EE0145"/>
    <w:rsid w:val="00EE3F5D"/>
    <w:rsid w:val="00EF79E9"/>
    <w:rsid w:val="00F02F1A"/>
    <w:rsid w:val="00F04D7F"/>
    <w:rsid w:val="00F05C9B"/>
    <w:rsid w:val="00F10178"/>
    <w:rsid w:val="00F11DC2"/>
    <w:rsid w:val="00F12259"/>
    <w:rsid w:val="00F15684"/>
    <w:rsid w:val="00F17227"/>
    <w:rsid w:val="00F21691"/>
    <w:rsid w:val="00F41B66"/>
    <w:rsid w:val="00F41B6E"/>
    <w:rsid w:val="00F41C7B"/>
    <w:rsid w:val="00F44467"/>
    <w:rsid w:val="00F525BA"/>
    <w:rsid w:val="00F55978"/>
    <w:rsid w:val="00F63359"/>
    <w:rsid w:val="00F64FA5"/>
    <w:rsid w:val="00F65B82"/>
    <w:rsid w:val="00F701C9"/>
    <w:rsid w:val="00F758CE"/>
    <w:rsid w:val="00F81BA7"/>
    <w:rsid w:val="00F96BEF"/>
    <w:rsid w:val="00FA1867"/>
    <w:rsid w:val="00FB37A3"/>
    <w:rsid w:val="00FC250F"/>
    <w:rsid w:val="00FD0047"/>
    <w:rsid w:val="00FD1E53"/>
    <w:rsid w:val="00FD3E6A"/>
    <w:rsid w:val="00FE1424"/>
    <w:rsid w:val="00FE1BFE"/>
    <w:rsid w:val="00FF3763"/>
    <w:rsid w:val="00FF5319"/>
    <w:rsid w:val="00FF5627"/>
    <w:rsid w:val="00FF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3A38"/>
    <w:pPr>
      <w:spacing w:after="0" w:line="240" w:lineRule="auto"/>
    </w:pPr>
  </w:style>
  <w:style w:type="character" w:styleId="a7">
    <w:name w:val="Strong"/>
    <w:qFormat/>
    <w:rsid w:val="00A620A9"/>
    <w:rPr>
      <w:b/>
      <w:bCs/>
    </w:rPr>
  </w:style>
  <w:style w:type="paragraph" w:customStyle="1" w:styleId="western">
    <w:name w:val="western"/>
    <w:basedOn w:val="a"/>
    <w:rsid w:val="00A6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3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4021-D453-482A-AABF-18CC5FAF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621</cp:revision>
  <cp:lastPrinted>2024-05-13T02:32:00Z</cp:lastPrinted>
  <dcterms:created xsi:type="dcterms:W3CDTF">2014-10-21T07:55:00Z</dcterms:created>
  <dcterms:modified xsi:type="dcterms:W3CDTF">2024-05-23T02:50:00Z</dcterms:modified>
</cp:coreProperties>
</file>